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0D323BF" w14:textId="77777777" w:rsidR="0030244B" w:rsidRPr="0030244B" w:rsidRDefault="0030244B" w:rsidP="0030244B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30244B">
        <w:rPr>
          <w:b/>
          <w:sz w:val="28"/>
          <w:szCs w:val="28"/>
          <w:lang w:val="sr-Cyrl-RS"/>
        </w:rPr>
        <w:t>ПРИПРЕМА ЗА ИЗВОЂЕЊЕ ЧАСА</w:t>
      </w:r>
    </w:p>
    <w:p w14:paraId="4F0F3C83" w14:textId="77777777" w:rsidR="0030244B" w:rsidRDefault="0030244B" w:rsidP="0030244B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30244B" w14:paraId="53D7DDFC" w14:textId="77777777" w:rsidTr="0030244B">
        <w:tc>
          <w:tcPr>
            <w:tcW w:w="3235" w:type="dxa"/>
          </w:tcPr>
          <w:p w14:paraId="16915D89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61BE127B" w14:textId="77777777" w:rsidR="0030244B" w:rsidRDefault="00F8037E" w:rsidP="007E7ACD">
            <w:pPr>
              <w:rPr>
                <w:lang w:val="sr-Cyrl-RS"/>
              </w:rPr>
            </w:pPr>
            <w:r>
              <w:t>20</w:t>
            </w:r>
            <w:r w:rsidR="0030244B">
              <w:rPr>
                <w:lang w:val="sr-Cyrl-RS"/>
              </w:rPr>
              <w:t>.</w:t>
            </w:r>
          </w:p>
        </w:tc>
      </w:tr>
      <w:tr w:rsidR="0030244B" w14:paraId="5AEAF73D" w14:textId="77777777" w:rsidTr="0030244B">
        <w:tc>
          <w:tcPr>
            <w:tcW w:w="3235" w:type="dxa"/>
          </w:tcPr>
          <w:p w14:paraId="1B6BFC91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18C50F5C" w14:textId="77777777" w:rsidR="0030244B" w:rsidRDefault="0030244B" w:rsidP="007E7ACD">
            <w:pPr>
              <w:rPr>
                <w:lang w:val="sr-Cyrl-RS"/>
              </w:rPr>
            </w:pPr>
          </w:p>
        </w:tc>
      </w:tr>
      <w:tr w:rsidR="0030244B" w14:paraId="6DF84EF7" w14:textId="77777777" w:rsidTr="0030244B">
        <w:tc>
          <w:tcPr>
            <w:tcW w:w="3235" w:type="dxa"/>
          </w:tcPr>
          <w:p w14:paraId="031BCF8E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5CF63FBE" w14:textId="77777777" w:rsidR="0030244B" w:rsidRDefault="0030244B" w:rsidP="007E7ACD">
            <w:pPr>
              <w:rPr>
                <w:lang w:val="sr-Cyrl-RS"/>
              </w:rPr>
            </w:pPr>
          </w:p>
        </w:tc>
      </w:tr>
      <w:tr w:rsidR="0030244B" w14:paraId="368FE147" w14:textId="77777777" w:rsidTr="0030244B">
        <w:tc>
          <w:tcPr>
            <w:tcW w:w="3235" w:type="dxa"/>
          </w:tcPr>
          <w:p w14:paraId="69FA3CA2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3FF50A10" w14:textId="77777777" w:rsidR="0030244B" w:rsidRDefault="0030244B" w:rsidP="007E7ACD">
            <w:pPr>
              <w:rPr>
                <w:lang w:val="sr-Cyrl-RS"/>
              </w:rPr>
            </w:pPr>
          </w:p>
        </w:tc>
      </w:tr>
      <w:tr w:rsidR="0030244B" w14:paraId="0F6E8ADA" w14:textId="77777777" w:rsidTr="0030244B">
        <w:tc>
          <w:tcPr>
            <w:tcW w:w="3235" w:type="dxa"/>
          </w:tcPr>
          <w:p w14:paraId="48C235FC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5D9DF28A" w14:textId="379C304B" w:rsidR="0030244B" w:rsidRPr="003915DC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127984">
              <w:rPr>
                <w:lang w:val="sr-Cyrl-RS"/>
              </w:rPr>
              <w:t>Унутрашња грађа и рељеф Земље</w:t>
            </w:r>
          </w:p>
        </w:tc>
      </w:tr>
      <w:tr w:rsidR="0030244B" w14:paraId="4F9300C8" w14:textId="77777777" w:rsidTr="0030244B">
        <w:tc>
          <w:tcPr>
            <w:tcW w:w="3235" w:type="dxa"/>
          </w:tcPr>
          <w:p w14:paraId="1ED18432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66C93213" w14:textId="77777777" w:rsidR="0030244B" w:rsidRPr="00AD4698" w:rsidRDefault="0030244B" w:rsidP="007E7ACD">
            <w:pPr>
              <w:rPr>
                <w:lang w:val="sr-Cyrl-RS"/>
              </w:rPr>
            </w:pPr>
            <w:r w:rsidRPr="00127984">
              <w:rPr>
                <w:lang w:val="sr-Cyrl-RS"/>
              </w:rPr>
              <w:t>Унутрашња грађа и рељеф Земље</w:t>
            </w:r>
          </w:p>
        </w:tc>
      </w:tr>
      <w:tr w:rsidR="0030244B" w14:paraId="2B7CACD8" w14:textId="77777777" w:rsidTr="0030244B">
        <w:tc>
          <w:tcPr>
            <w:tcW w:w="3235" w:type="dxa"/>
          </w:tcPr>
          <w:p w14:paraId="5591D87D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572B1976" w14:textId="77777777" w:rsidR="0030244B" w:rsidRDefault="00F8037E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  <w:tr w:rsidR="0030244B" w14:paraId="1D380119" w14:textId="77777777" w:rsidTr="0030244B">
        <w:tc>
          <w:tcPr>
            <w:tcW w:w="3235" w:type="dxa"/>
          </w:tcPr>
          <w:p w14:paraId="68FFA04D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31B58EE7" w14:textId="77777777" w:rsidR="0030244B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30244B" w14:paraId="748A1E1E" w14:textId="77777777" w:rsidTr="0030244B">
        <w:tc>
          <w:tcPr>
            <w:tcW w:w="3235" w:type="dxa"/>
          </w:tcPr>
          <w:p w14:paraId="088ED302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6A41ACAB" w14:textId="77777777" w:rsidR="0030244B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30244B" w14:paraId="0E96E5E8" w14:textId="77777777" w:rsidTr="0030244B">
        <w:tc>
          <w:tcPr>
            <w:tcW w:w="3235" w:type="dxa"/>
          </w:tcPr>
          <w:p w14:paraId="71B26AB8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64B4FE91" w14:textId="11331340" w:rsidR="0030244B" w:rsidRDefault="00863707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К</w:t>
            </w:r>
            <w:r w:rsidR="0030244B">
              <w:rPr>
                <w:lang w:val="sr-Cyrl-RS"/>
              </w:rPr>
              <w:t>арта света,</w:t>
            </w:r>
            <w:r w:rsidR="00FF5537">
              <w:rPr>
                <w:lang w:val="sr-Cyrl-RS"/>
              </w:rPr>
              <w:t xml:space="preserve"> карта Србије,</w:t>
            </w:r>
            <w:r w:rsidR="0030244B">
              <w:rPr>
                <w:lang w:val="sr-Cyrl-RS"/>
              </w:rPr>
              <w:t xml:space="preserve"> рачунар, пројектор, интерактивна табла</w:t>
            </w:r>
          </w:p>
        </w:tc>
      </w:tr>
      <w:tr w:rsidR="0030244B" w14:paraId="39F23F00" w14:textId="77777777" w:rsidTr="0030244B">
        <w:tc>
          <w:tcPr>
            <w:tcW w:w="3235" w:type="dxa"/>
          </w:tcPr>
          <w:p w14:paraId="4DFEB7F8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3FE471E5" w14:textId="77777777" w:rsidR="0030244B" w:rsidRPr="009B0766" w:rsidRDefault="0030244B" w:rsidP="0030244B">
            <w:pPr>
              <w:rPr>
                <w:lang w:val="sr-Cyrl-RS"/>
              </w:rPr>
            </w:pPr>
            <w:r>
              <w:rPr>
                <w:lang w:val="sr-Cyrl-RS"/>
              </w:rPr>
              <w:t>Обнављање наставних садржаја о унутрашњој грађи Земље, стенама, унутрашњим силама Земље, литосферним плочама, вулканима и земљотресима</w:t>
            </w:r>
          </w:p>
        </w:tc>
      </w:tr>
      <w:tr w:rsidR="0030244B" w14:paraId="5D167A24" w14:textId="77777777" w:rsidTr="0030244B">
        <w:tc>
          <w:tcPr>
            <w:tcW w:w="3235" w:type="dxa"/>
          </w:tcPr>
          <w:p w14:paraId="1D67B08E" w14:textId="77777777" w:rsidR="0030244B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23C95E09" w14:textId="77777777" w:rsidR="00FF5537" w:rsidRPr="007B767F" w:rsidRDefault="00FF5537" w:rsidP="00FF5537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7F293AAF" w14:textId="77777777" w:rsidR="00FF5537" w:rsidRDefault="00FF5537" w:rsidP="00FF5537">
            <w:pPr>
              <w:rPr>
                <w:lang w:val="sr-Cyrl-RS"/>
              </w:rPr>
            </w:pPr>
            <w:r>
              <w:rPr>
                <w:lang w:val="sr-Cyrl-RS"/>
              </w:rPr>
              <w:t>(2) – исход достиже већина ученика</w:t>
            </w:r>
          </w:p>
          <w:p w14:paraId="2DECEAFD" w14:textId="6BBD4D59" w:rsidR="0030244B" w:rsidRPr="007B767F" w:rsidRDefault="00FF5537" w:rsidP="00FF5537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74FFB69C" w14:textId="4D1BF469" w:rsidR="0030244B" w:rsidRPr="005B122F" w:rsidRDefault="0030244B" w:rsidP="007E7ACD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393D274A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колика је старост наше планете (1);</w:t>
            </w:r>
          </w:p>
          <w:p w14:paraId="7A19146A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најосновније слојеве у унутрашњој грађи Земље (1);</w:t>
            </w:r>
          </w:p>
          <w:p w14:paraId="2F311674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Земљиног језгра (2);</w:t>
            </w:r>
          </w:p>
          <w:p w14:paraId="09372202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у омотачу језгра налази магма (1);</w:t>
            </w:r>
          </w:p>
          <w:p w14:paraId="23204D3E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омотача језгра (2);</w:t>
            </w:r>
          </w:p>
          <w:p w14:paraId="294004F0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су покрети у омотачу језгра одговорни за покрете који се дешавају на површини планете и настанак рељефа (3);</w:t>
            </w:r>
          </w:p>
          <w:p w14:paraId="180A349F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Земљина кора најтањи  слој у грађи Земље (1);</w:t>
            </w:r>
          </w:p>
          <w:p w14:paraId="5A916B89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Земљина кора дебља испод континената, а тања испод океана (1);</w:t>
            </w:r>
          </w:p>
          <w:p w14:paraId="17D75451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океанске и континенталне коре (2);</w:t>
            </w:r>
          </w:p>
          <w:p w14:paraId="3ACA7055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Земљина кора изграђена од различитих стена (1);</w:t>
            </w:r>
          </w:p>
          <w:p w14:paraId="03443C9B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карактеристике појединих врста стена,</w:t>
            </w:r>
            <w:r w:rsidRPr="00CB783F">
              <w:rPr>
                <w:lang w:val="sr-Cyrl-RS"/>
              </w:rPr>
              <w:t xml:space="preserve"> опис</w:t>
            </w:r>
            <w:r>
              <w:rPr>
                <w:lang w:val="sr-Cyrl-RS"/>
              </w:rPr>
              <w:t>ивати</w:t>
            </w:r>
            <w:r w:rsidRPr="00CB783F">
              <w:rPr>
                <w:lang w:val="sr-Cyrl-RS"/>
              </w:rPr>
              <w:t xml:space="preserve"> њихов настанак и наводи</w:t>
            </w:r>
            <w:r>
              <w:rPr>
                <w:lang w:val="sr-Cyrl-RS"/>
              </w:rPr>
              <w:t>ти</w:t>
            </w:r>
            <w:r w:rsidRPr="00CB783F">
              <w:rPr>
                <w:lang w:val="sr-Cyrl-RS"/>
              </w:rPr>
              <w:t xml:space="preserve"> примере за њихово коришћење</w:t>
            </w:r>
            <w:r>
              <w:rPr>
                <w:lang w:val="sr-Cyrl-RS"/>
              </w:rPr>
              <w:t xml:space="preserve"> (2);</w:t>
            </w:r>
          </w:p>
          <w:p w14:paraId="6BD5C3F9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различита отпорност стена доводи до формирања различитих облика рељефа (2);</w:t>
            </w:r>
          </w:p>
          <w:p w14:paraId="02CC141C" w14:textId="77777777" w:rsidR="00FF5537" w:rsidRPr="00CB783F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 w:rsidRPr="00CB783F">
              <w:rPr>
                <w:lang w:val="sr-Cyrl-RS"/>
              </w:rPr>
              <w:t>помоћу фотографија или узорка стена разлик</w:t>
            </w:r>
            <w:r>
              <w:rPr>
                <w:lang w:val="sr-Cyrl-RS"/>
              </w:rPr>
              <w:t>овати</w:t>
            </w:r>
            <w:r w:rsidRPr="00CB783F">
              <w:rPr>
                <w:lang w:val="sr-Cyrl-RS"/>
              </w:rPr>
              <w:t xml:space="preserve"> основне врсте стена, опис</w:t>
            </w:r>
            <w:r>
              <w:rPr>
                <w:lang w:val="sr-Cyrl-RS"/>
              </w:rPr>
              <w:t>ивати</w:t>
            </w:r>
            <w:r w:rsidRPr="00CB783F">
              <w:rPr>
                <w:lang w:val="sr-Cyrl-RS"/>
              </w:rPr>
              <w:t xml:space="preserve"> њихов настанак и наводи</w:t>
            </w:r>
            <w:r>
              <w:rPr>
                <w:lang w:val="sr-Cyrl-RS"/>
              </w:rPr>
              <w:t>ти</w:t>
            </w:r>
            <w:r w:rsidRPr="00CB783F">
              <w:rPr>
                <w:lang w:val="sr-Cyrl-RS"/>
              </w:rPr>
              <w:t xml:space="preserve"> примере за њихово коришћење</w:t>
            </w:r>
            <w:r>
              <w:rPr>
                <w:lang w:val="sr-Cyrl-RS"/>
              </w:rPr>
              <w:t xml:space="preserve"> (3)</w:t>
            </w:r>
            <w:r w:rsidRPr="00CB783F">
              <w:rPr>
                <w:lang w:val="sr-Cyrl-RS"/>
              </w:rPr>
              <w:t>;</w:t>
            </w:r>
          </w:p>
          <w:p w14:paraId="6A2C28E5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фосили (1);</w:t>
            </w:r>
          </w:p>
          <w:p w14:paraId="3B29D846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објасне значај фосила за различите врсте истраживања (2);</w:t>
            </w:r>
          </w:p>
          <w:p w14:paraId="4F5AC24E" w14:textId="77777777" w:rsidR="00FF5537" w:rsidRDefault="00FF5537" w:rsidP="00FF5537">
            <w:pPr>
              <w:pStyle w:val="ListParagraph"/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закључи због чега се фосили најчешће јављају у седиментним стенама (3);</w:t>
            </w:r>
          </w:p>
          <w:p w14:paraId="67DD121C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литосферне (тектонске) плоче (1);</w:t>
            </w:r>
          </w:p>
          <w:p w14:paraId="270CABF7" w14:textId="77777777" w:rsidR="00FF5537" w:rsidRPr="00D03B2A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померање литосферних плоча доводи до настанка планина, вулканских појава и земљотреса (1);</w:t>
            </w:r>
          </w:p>
          <w:p w14:paraId="2C2DFCDF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распоред континената мењао кроз историју наше планете (1);</w:t>
            </w:r>
          </w:p>
          <w:p w14:paraId="7B4ABE31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</w:t>
            </w:r>
            <w:r w:rsidRPr="00D03B2A">
              <w:rPr>
                <w:lang w:val="sr-Cyrl-RS"/>
              </w:rPr>
              <w:t>помоћу карте и цртежа опише начине и последице кретања литосферних плоча (вулканизам, земљотреси</w:t>
            </w:r>
            <w:r>
              <w:rPr>
                <w:lang w:val="sr-Cyrl-RS"/>
              </w:rPr>
              <w:t>) (1);</w:t>
            </w:r>
          </w:p>
          <w:p w14:paraId="7D6F4D11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шта су вулкани (1); </w:t>
            </w:r>
          </w:p>
          <w:p w14:paraId="31EC7B57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разлику између магме и лаве (1);</w:t>
            </w:r>
          </w:p>
          <w:p w14:paraId="58447D50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опише процес вулканске ерупције и њене последице (1);</w:t>
            </w:r>
          </w:p>
          <w:p w14:paraId="5688558E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за вулканску активност везују и плодно земљиште и појаве разних руда (1);</w:t>
            </w:r>
          </w:p>
          <w:p w14:paraId="47470D37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елементе вулкана (2);</w:t>
            </w:r>
          </w:p>
          <w:p w14:paraId="0BD2CEA6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моћи да наведе и на карти Европе пронађе вулкане Етну и Везув (2);</w:t>
            </w:r>
          </w:p>
          <w:p w14:paraId="314E7DB6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земљотреси (трусови) и где се они догађају (1);</w:t>
            </w:r>
          </w:p>
          <w:p w14:paraId="2B398CEE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 w:rsidRPr="00B5046A">
              <w:rPr>
                <w:lang w:val="sr-Cyrl-RS"/>
              </w:rPr>
              <w:t>наведе поступке које ће предузети за време земљотреса</w:t>
            </w:r>
            <w:r>
              <w:rPr>
                <w:lang w:val="sr-Cyrl-RS"/>
              </w:rPr>
              <w:t xml:space="preserve"> (1);</w:t>
            </w:r>
          </w:p>
          <w:p w14:paraId="59E049D2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 w:rsidRPr="00B5046A">
              <w:rPr>
                <w:lang w:val="sr-Cyrl-RS"/>
              </w:rPr>
              <w:t>разликује хипоцентар и епицентар</w:t>
            </w:r>
            <w:r>
              <w:rPr>
                <w:lang w:val="sr-Cyrl-RS"/>
              </w:rPr>
              <w:t xml:space="preserve"> (2);</w:t>
            </w:r>
            <w:r w:rsidRPr="00B5046A">
              <w:rPr>
                <w:lang w:val="sr-Cyrl-RS"/>
              </w:rPr>
              <w:t xml:space="preserve"> </w:t>
            </w:r>
          </w:p>
          <w:p w14:paraId="2E07EB22" w14:textId="77777777" w:rsidR="0030244B" w:rsidRDefault="00FF5537" w:rsidP="00FF5537">
            <w:pPr>
              <w:pStyle w:val="ListParagraph"/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н</w:t>
            </w:r>
            <w:r w:rsidRPr="00B5046A">
              <w:rPr>
                <w:lang w:val="sr-Cyrl-RS"/>
              </w:rPr>
              <w:t>ав</w:t>
            </w:r>
            <w:r>
              <w:rPr>
                <w:lang w:val="sr-Cyrl-RS"/>
              </w:rPr>
              <w:t>оди</w:t>
            </w:r>
            <w:r w:rsidRPr="00B5046A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 xml:space="preserve">вулканске и </w:t>
            </w:r>
            <w:r w:rsidRPr="00B5046A">
              <w:rPr>
                <w:lang w:val="sr-Cyrl-RS"/>
              </w:rPr>
              <w:t>трусне зоне у свету и у Србији</w:t>
            </w:r>
            <w:r>
              <w:rPr>
                <w:lang w:val="sr-Cyrl-RS"/>
              </w:rPr>
              <w:t xml:space="preserve"> (3);</w:t>
            </w:r>
          </w:p>
          <w:p w14:paraId="68F10140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рељеф настаје радом унутрашњих (ендогених) и спољашњих (егзогених) сила (1);</w:t>
            </w:r>
          </w:p>
          <w:p w14:paraId="00C9F32F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унутрашње силе доводе до тектонских покрета којима настају најкрупнији облици рељефа (1);</w:t>
            </w:r>
          </w:p>
          <w:p w14:paraId="5E82FA02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најкрупније облике рељефа (1);</w:t>
            </w:r>
          </w:p>
          <w:p w14:paraId="61BE17CF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повеже низије и планине са појединим активностима људи (1);</w:t>
            </w:r>
          </w:p>
          <w:p w14:paraId="54A459E2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планине према начину постанка деле на набране (веначне), раседне (громадне) и вулканске (2);</w:t>
            </w:r>
          </w:p>
          <w:p w14:paraId="40190C57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унутрашње силе Земље и објасни њихово дејство (2);</w:t>
            </w:r>
          </w:p>
          <w:p w14:paraId="1BFB4C42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помоћу цртежа или илустрације препозна процесе набирања и раседања (1);</w:t>
            </w:r>
          </w:p>
          <w:p w14:paraId="12A953F9" w14:textId="77777777" w:rsidR="00FF5537" w:rsidRPr="000C121F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да, уз помоћ илустрације или цртежа, дефинише надморску и релативну висину (1);</w:t>
            </w:r>
          </w:p>
          <w:p w14:paraId="050742B0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користећи фотографију или илустрацију, знати да наведе главне карактеристике набраних планина (2);</w:t>
            </w:r>
          </w:p>
          <w:p w14:paraId="02961B81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користећи карту света, моћи да пронађе и наведе најпознатије набране планине (2);</w:t>
            </w:r>
          </w:p>
          <w:p w14:paraId="53A9D4DE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користећи фотографију или илустрацију, знати да наведе главне карактеристике громадних планина (2);</w:t>
            </w:r>
          </w:p>
          <w:p w14:paraId="35581A8C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користећи карту света, моћи да пронађе и наведе најпознатије громадне планине (2);</w:t>
            </w:r>
          </w:p>
          <w:p w14:paraId="0FFF4BCC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користећи фотографију или илустрацију, знати да наведе главне карактеристике и распрострањеност вулканских планина (2);</w:t>
            </w:r>
          </w:p>
          <w:p w14:paraId="500B89E8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користећи карту света, моћи да пронађе и наведе најпознатије вулканске планине (2);</w:t>
            </w:r>
          </w:p>
          <w:p w14:paraId="65B656FB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објасни због чега велика већина становништва света живи у низијама (3);</w:t>
            </w:r>
          </w:p>
          <w:p w14:paraId="1FC840EE" w14:textId="77777777" w:rsidR="00FF5537" w:rsidRDefault="00FF5537" w:rsidP="00FF5537">
            <w:pPr>
              <w:pStyle w:val="ListParagraph"/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користећи карту света, повезивати крајеве литосферних плоча са зонама набраних планина (3);</w:t>
            </w:r>
          </w:p>
          <w:p w14:paraId="7E1F2CB2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покретач спољашњих (егзогених) сила Сунце (1);</w:t>
            </w:r>
          </w:p>
          <w:p w14:paraId="0D02A2F3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ерозија и акумулација (1);</w:t>
            </w:r>
          </w:p>
          <w:p w14:paraId="3932088A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посматрајући илустрације и фотографије, разликовати</w:t>
            </w:r>
            <w:r w:rsidRPr="00F2240B">
              <w:rPr>
                <w:lang w:val="sr-Cyrl-RS"/>
              </w:rPr>
              <w:t xml:space="preserve"> ерозивне и акумулативне процесе</w:t>
            </w:r>
            <w:r>
              <w:rPr>
                <w:lang w:val="sr-Cyrl-RS"/>
              </w:rPr>
              <w:t xml:space="preserve"> (1);</w:t>
            </w:r>
          </w:p>
          <w:p w14:paraId="4F7E5BD1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процес распадања стена (2);</w:t>
            </w:r>
          </w:p>
          <w:p w14:paraId="3D9537EB" w14:textId="77777777" w:rsidR="00FF5537" w:rsidRPr="003915D5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на фотографији да препозна облике речне ерозије и акумулације (1);</w:t>
            </w:r>
          </w:p>
          <w:p w14:paraId="208F07CB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облике речне ерозије и акумулације (2);</w:t>
            </w:r>
          </w:p>
          <w:p w14:paraId="2A2AACEC" w14:textId="77777777" w:rsidR="00FF5537" w:rsidRPr="003915D5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процес речне ерозије и акумулације (3);</w:t>
            </w:r>
          </w:p>
          <w:p w14:paraId="106E2CB2" w14:textId="77777777" w:rsidR="00FF5537" w:rsidRDefault="00FF5537" w:rsidP="00FF5537">
            <w:pPr>
              <w:pStyle w:val="ListParagraph"/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повеже </w:t>
            </w:r>
            <w:r w:rsidRPr="00F2240B">
              <w:rPr>
                <w:lang w:val="sr-Cyrl-RS"/>
              </w:rPr>
              <w:t>ерозивне и акумулативне процесе</w:t>
            </w:r>
            <w:r>
              <w:rPr>
                <w:lang w:val="sr-Cyrl-RS"/>
              </w:rPr>
              <w:t xml:space="preserve"> река са појединим областима наше земље (3);</w:t>
            </w:r>
          </w:p>
          <w:p w14:paraId="54B59990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на фотографији да препозна процесе крашке  и еолске ерозије и акумулације и абразије (1);</w:t>
            </w:r>
          </w:p>
          <w:p w14:paraId="55D11715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површинске и подземне облике крашке ерозије (2);</w:t>
            </w:r>
          </w:p>
          <w:p w14:paraId="516F5E70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процес крашке ерозије (3);</w:t>
            </w:r>
          </w:p>
          <w:p w14:paraId="3886D869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ледничка ерозија и где се она јавља (1);</w:t>
            </w:r>
          </w:p>
          <w:p w14:paraId="2829194D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 w:rsidRPr="00E805CD">
              <w:rPr>
                <w:lang w:val="sr-Cyrl-RS"/>
              </w:rPr>
              <w:t>моћи да наведе облике ледничке ерозије и акумулације (2);</w:t>
            </w:r>
          </w:p>
          <w:p w14:paraId="4BBC5AB1" w14:textId="77777777" w:rsidR="00FF5537" w:rsidRPr="00E805CD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механизам ледничке ерозије (3);</w:t>
            </w:r>
          </w:p>
          <w:p w14:paraId="13F0093A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еолска ерозија (1);</w:t>
            </w:r>
          </w:p>
          <w:p w14:paraId="7A9EB023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облике еолске ерозије и акумулације (2);</w:t>
            </w:r>
          </w:p>
          <w:p w14:paraId="34D82627" w14:textId="77777777" w:rsidR="00FF5537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моћи да објасни процес еолске ерозије (3);</w:t>
            </w:r>
          </w:p>
          <w:p w14:paraId="20613CEC" w14:textId="77777777" w:rsidR="00FF5537" w:rsidRPr="003915D5" w:rsidRDefault="00FF5537" w:rsidP="00FF5537">
            <w:pPr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ерозивне и акумулативне облике абразије (2);</w:t>
            </w:r>
          </w:p>
          <w:p w14:paraId="206EFE17" w14:textId="4D6AEA3F" w:rsidR="00FF5537" w:rsidRPr="00A1592B" w:rsidRDefault="00FF5537" w:rsidP="00FF5537">
            <w:pPr>
              <w:pStyle w:val="ListParagraph"/>
              <w:numPr>
                <w:ilvl w:val="0"/>
                <w:numId w:val="13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објасни процес абразије (3);</w:t>
            </w:r>
          </w:p>
        </w:tc>
      </w:tr>
      <w:tr w:rsidR="0030244B" w14:paraId="7E5A957C" w14:textId="77777777" w:rsidTr="0030244B">
        <w:tc>
          <w:tcPr>
            <w:tcW w:w="3235" w:type="dxa"/>
          </w:tcPr>
          <w:p w14:paraId="4258A35A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lastRenderedPageBreak/>
              <w:t>Образовни стандарди</w:t>
            </w:r>
          </w:p>
        </w:tc>
        <w:tc>
          <w:tcPr>
            <w:tcW w:w="7560" w:type="dxa"/>
          </w:tcPr>
          <w:p w14:paraId="5D7F793A" w14:textId="77777777" w:rsidR="0030244B" w:rsidRPr="00D03B2A" w:rsidRDefault="0030244B" w:rsidP="0030244B">
            <w:pPr>
              <w:rPr>
                <w:lang w:val="sr-Cyrl-RS"/>
              </w:rPr>
            </w:pPr>
            <w:r w:rsidRPr="00D03B2A">
              <w:rPr>
                <w:lang w:val="sr-Cyrl-RS"/>
              </w:rPr>
              <w:t>ГЕ 1.2.3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1.1.3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>ГЕ 2.2.2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2.1.2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>ГЕ.2.1.3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3.1.1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 xml:space="preserve">ГЕ 3.2.2. </w:t>
            </w:r>
          </w:p>
        </w:tc>
      </w:tr>
      <w:tr w:rsidR="0030244B" w14:paraId="10CABD5E" w14:textId="77777777" w:rsidTr="0030244B">
        <w:tc>
          <w:tcPr>
            <w:tcW w:w="3235" w:type="dxa"/>
          </w:tcPr>
          <w:p w14:paraId="7425BA11" w14:textId="77777777" w:rsidR="0030244B" w:rsidRPr="00BF6CFC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66602079" w14:textId="77777777" w:rsidR="0030244B" w:rsidRDefault="0030244B" w:rsidP="007E7ACD">
            <w:pPr>
              <w:rPr>
                <w:lang w:val="sr-Cyrl-RS"/>
              </w:rPr>
            </w:pPr>
          </w:p>
        </w:tc>
      </w:tr>
      <w:tr w:rsidR="0030244B" w14:paraId="328A016D" w14:textId="77777777" w:rsidTr="0030244B">
        <w:tc>
          <w:tcPr>
            <w:tcW w:w="3235" w:type="dxa"/>
          </w:tcPr>
          <w:p w14:paraId="4CCF78D8" w14:textId="77777777" w:rsidR="0030244B" w:rsidRDefault="0030244B" w:rsidP="0030244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4E5BCB10" w14:textId="77777777" w:rsidR="0030244B" w:rsidRDefault="0030244B" w:rsidP="0030244B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30244B" w14:paraId="537E4483" w14:textId="77777777" w:rsidTr="0030244B">
        <w:tc>
          <w:tcPr>
            <w:tcW w:w="3235" w:type="dxa"/>
          </w:tcPr>
          <w:p w14:paraId="7365798D" w14:textId="77777777" w:rsidR="0030244B" w:rsidRDefault="0030244B" w:rsidP="0030244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16F516F4" w14:textId="77777777" w:rsidR="0030244B" w:rsidRDefault="0030244B" w:rsidP="0030244B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30244B" w14:paraId="6B8FFCAC" w14:textId="77777777" w:rsidTr="0030244B">
        <w:tc>
          <w:tcPr>
            <w:tcW w:w="3235" w:type="dxa"/>
          </w:tcPr>
          <w:p w14:paraId="2E17466F" w14:textId="77777777" w:rsidR="0030244B" w:rsidRDefault="0030244B" w:rsidP="007E7ACD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4DF5D8EE" w14:textId="77777777" w:rsidR="0030244B" w:rsidRPr="00AF68D4" w:rsidRDefault="0030244B" w:rsidP="007E7ACD">
            <w:pPr>
              <w:rPr>
                <w:lang w:val="sr-Cyrl-RS"/>
              </w:rPr>
            </w:pPr>
          </w:p>
        </w:tc>
      </w:tr>
    </w:tbl>
    <w:p w14:paraId="0DDD4700" w14:textId="77777777" w:rsidR="0030244B" w:rsidRDefault="0030244B" w:rsidP="0030244B">
      <w:pPr>
        <w:rPr>
          <w:lang w:val="sr-Cyrl-RS"/>
        </w:rPr>
      </w:pPr>
    </w:p>
    <w:p w14:paraId="7CF98FDB" w14:textId="77777777" w:rsidR="000F37DF" w:rsidRDefault="000F37DF">
      <w:pPr>
        <w:ind w:left="360"/>
        <w:rPr>
          <w:b/>
          <w:lang w:val="sr-Cyrl-RS"/>
        </w:rPr>
      </w:pPr>
    </w:p>
    <w:p w14:paraId="56EEE372" w14:textId="77777777" w:rsidR="000F37DF" w:rsidRDefault="0030244B" w:rsidP="000F37DF">
      <w:pPr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259872C5" w14:textId="77777777" w:rsidR="000F37DF" w:rsidRPr="00C545BB" w:rsidRDefault="000F37DF" w:rsidP="000F37DF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6477A7B0" w14:textId="7968975C" w:rsidR="000F37DF" w:rsidRDefault="00015343" w:rsidP="000F37DF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E4BFA7C" wp14:editId="32F6108B">
                <wp:simplePos x="0" y="0"/>
                <wp:positionH relativeFrom="column">
                  <wp:posOffset>-239671</wp:posOffset>
                </wp:positionH>
                <wp:positionV relativeFrom="paragraph">
                  <wp:posOffset>3117353</wp:posOffset>
                </wp:positionV>
                <wp:extent cx="1019175" cy="552450"/>
                <wp:effectExtent l="0" t="0" r="9525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50D955" w14:textId="77777777" w:rsidR="000F37DF" w:rsidRPr="00562BB4" w:rsidRDefault="000F37DF" w:rsidP="000F37D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EAE5F48" w14:textId="77777777" w:rsidR="000F37DF" w:rsidRPr="00ED6D30" w:rsidRDefault="000F37DF" w:rsidP="000F37D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Старост Земље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4BFA7C" id="Rectangle 10" o:spid="_x0000_s1026" style="position:absolute;left:0;text-align:left;margin-left:-18.85pt;margin-top:245.45pt;width:80.25pt;height:4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" fillcolor="#002060" stroked="f" strokeweight="1pt">
                <v:textbox>
                  <w:txbxContent>
                    <w:p w14:paraId="1E50D955" w14:textId="77777777" w:rsidR="000F37DF" w:rsidRPr="00562BB4" w:rsidRDefault="000F37DF" w:rsidP="000F37D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EAE5F48" w14:textId="77777777" w:rsidR="000F37DF" w:rsidRPr="00ED6D30" w:rsidRDefault="000F37DF" w:rsidP="000F37D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Старост Земље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291C75" wp14:editId="623650C7">
                <wp:simplePos x="0" y="0"/>
                <wp:positionH relativeFrom="column">
                  <wp:posOffset>-241107</wp:posOffset>
                </wp:positionH>
                <wp:positionV relativeFrom="paragraph">
                  <wp:posOffset>1983353</wp:posOffset>
                </wp:positionV>
                <wp:extent cx="1019175" cy="742950"/>
                <wp:effectExtent l="0" t="0" r="952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429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ED4E7F" w14:textId="77777777" w:rsidR="000F37DF" w:rsidRPr="00562BB4" w:rsidRDefault="000F37DF" w:rsidP="000F37D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8E91488" w14:textId="77777777" w:rsidR="000F37DF" w:rsidRPr="00ED6D30" w:rsidRDefault="000F37DF" w:rsidP="000F37D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Сфере географског омотача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291C75" id="Rectangle 12" o:spid="_x0000_s1027" style="position:absolute;left:0;text-align:left;margin-left:-19pt;margin-top:156.15pt;width:80.25pt;height:58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" fillcolor="#002060" stroked="f" strokeweight="1pt">
                <v:textbox>
                  <w:txbxContent>
                    <w:p w14:paraId="26ED4E7F" w14:textId="77777777" w:rsidR="000F37DF" w:rsidRPr="00562BB4" w:rsidRDefault="000F37DF" w:rsidP="000F37D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8E91488" w14:textId="77777777" w:rsidR="000F37DF" w:rsidRPr="00ED6D30" w:rsidRDefault="000F37DF" w:rsidP="000F37D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Сфере географског омотача</w:t>
                      </w:r>
                    </w:p>
                  </w:txbxContent>
                </v:textbox>
              </v:rect>
            </w:pict>
          </mc:Fallback>
        </mc:AlternateContent>
      </w:r>
      <w:r w:rsidR="000F37DF">
        <w:rPr>
          <w:noProof/>
        </w:rPr>
        <w:drawing>
          <wp:inline distT="0" distB="0" distL="0" distR="0" wp14:anchorId="02159279" wp14:editId="62EDE55C">
            <wp:extent cx="5236901" cy="3657600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6901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8E6A6" w14:textId="77777777" w:rsidR="000F37DF" w:rsidRDefault="001D294C" w:rsidP="000F37DF">
      <w:pPr>
        <w:jc w:val="center"/>
        <w:rPr>
          <w:b/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4E24B70" wp14:editId="7874AA4D">
                <wp:simplePos x="0" y="0"/>
                <wp:positionH relativeFrom="column">
                  <wp:posOffset>-247650</wp:posOffset>
                </wp:positionH>
                <wp:positionV relativeFrom="paragraph">
                  <wp:posOffset>2477770</wp:posOffset>
                </wp:positionV>
                <wp:extent cx="1019175" cy="552450"/>
                <wp:effectExtent l="0" t="0" r="952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8B16BF4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9875372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Литосферне плоче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E24B70" id="Rectangle 22" o:spid="_x0000_s1028" style="position:absolute;left:0;text-align:left;margin-left:-19.5pt;margin-top:195.1pt;width:80.25pt;height:43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" fillcolor="#002060" stroked="f" strokeweight="1pt">
                <v:textbox>
                  <w:txbxContent>
                    <w:p w14:paraId="58B16BF4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9875372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Литосферне плоче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EB64908" wp14:editId="221C7187">
            <wp:extent cx="5312664" cy="3657600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554BC" w14:textId="77777777" w:rsidR="000F37DF" w:rsidRDefault="001D294C" w:rsidP="000F37DF">
      <w:pPr>
        <w:jc w:val="center"/>
        <w:rPr>
          <w:b/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83C15AB" wp14:editId="08CD2635">
                <wp:simplePos x="0" y="0"/>
                <wp:positionH relativeFrom="column">
                  <wp:posOffset>6083935</wp:posOffset>
                </wp:positionH>
                <wp:positionV relativeFrom="paragraph">
                  <wp:posOffset>2528653</wp:posOffset>
                </wp:positionV>
                <wp:extent cx="1019175" cy="552450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6A710E8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2406DF8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Минерали, стене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3C15AB" id="Rectangle 17" o:spid="_x0000_s1029" style="position:absolute;left:0;text-align:left;margin-left:479.05pt;margin-top:199.1pt;width:80.2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" fillcolor="#002060" stroked="f" strokeweight="1pt">
                <v:textbox>
                  <w:txbxContent>
                    <w:p w14:paraId="56A710E8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2406DF8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Минерали, стене</w:t>
                      </w:r>
                    </w:p>
                  </w:txbxContent>
                </v:textbox>
              </v:rect>
            </w:pict>
          </mc:Fallback>
        </mc:AlternateContent>
      </w:r>
      <w:r w:rsidRPr="001D294C">
        <w:rPr>
          <w:b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CD79524" wp14:editId="5581641D">
                <wp:simplePos x="0" y="0"/>
                <wp:positionH relativeFrom="column">
                  <wp:posOffset>-247651</wp:posOffset>
                </wp:positionH>
                <wp:positionV relativeFrom="paragraph">
                  <wp:posOffset>2087880</wp:posOffset>
                </wp:positionV>
                <wp:extent cx="1019175" cy="800100"/>
                <wp:effectExtent l="0" t="0" r="9525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00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34C126E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86BF9CD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Историја Земље – временска</w:t>
                            </w:r>
                            <w:r w:rsidRPr="00ED6D30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 xml:space="preserve"> лента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D79524" id="Rectangle 11" o:spid="_x0000_s1030" style="position:absolute;left:0;text-align:left;margin-left:-19.5pt;margin-top:164.4pt;width:80.25pt;height:6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" fillcolor="#002060" stroked="f" strokeweight="1pt">
                <v:textbox>
                  <w:txbxContent>
                    <w:p w14:paraId="734C126E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86BF9CD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Историја Земље – временска</w:t>
                      </w:r>
                      <w:r w:rsidRPr="00ED6D30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 xml:space="preserve"> лента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FEA84CD" wp14:editId="42F58543">
                <wp:simplePos x="0" y="0"/>
                <wp:positionH relativeFrom="column">
                  <wp:posOffset>-247650</wp:posOffset>
                </wp:positionH>
                <wp:positionV relativeFrom="paragraph">
                  <wp:posOffset>3019425</wp:posOffset>
                </wp:positionV>
                <wp:extent cx="1019175" cy="552450"/>
                <wp:effectExtent l="0" t="0" r="9525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B2BE5A2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E154CE5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Померање континената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EA84CD" id="Rectangle 13" o:spid="_x0000_s1031" style="position:absolute;left:0;text-align:left;margin-left:-19.5pt;margin-top:237.75pt;width:80.25pt;height:43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" fillcolor="#002060" stroked="f" strokeweight="1pt">
                <v:textbox>
                  <w:txbxContent>
                    <w:p w14:paraId="4B2BE5A2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E154CE5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Померање континената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0063E8B" wp14:editId="6A9A4737">
            <wp:extent cx="5349240" cy="365760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06F62" w14:textId="52C35429" w:rsidR="000F37DF" w:rsidRDefault="005B7F0B" w:rsidP="001D294C">
      <w:pPr>
        <w:tabs>
          <w:tab w:val="center" w:pos="5400"/>
          <w:tab w:val="left" w:pos="10080"/>
          <w:tab w:val="right" w:pos="10800"/>
        </w:tabs>
        <w:jc w:val="left"/>
        <w:rPr>
          <w:b/>
          <w:lang w:val="sr-Cyrl-RS"/>
        </w:rPr>
      </w:pPr>
      <w:r w:rsidRPr="001D294C">
        <w:rPr>
          <w:b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330FAE7" wp14:editId="7BB97B9C">
                <wp:simplePos x="0" y="0"/>
                <wp:positionH relativeFrom="column">
                  <wp:posOffset>-223548</wp:posOffset>
                </wp:positionH>
                <wp:positionV relativeFrom="paragraph">
                  <wp:posOffset>3254403</wp:posOffset>
                </wp:positionV>
                <wp:extent cx="1019175" cy="447675"/>
                <wp:effectExtent l="0" t="0" r="9525" b="952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D5F914" w14:textId="77777777" w:rsidR="001D294C" w:rsidRPr="00562BB4" w:rsidRDefault="001D294C" w:rsidP="001D294C">
                            <w:pPr>
                              <w:shd w:val="clear" w:color="auto" w:fill="002060"/>
                              <w:spacing w:after="0"/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4C11A41" w14:textId="77777777" w:rsidR="001D294C" w:rsidRPr="00ED6D30" w:rsidRDefault="001D294C" w:rsidP="001D294C">
                            <w:pPr>
                              <w:shd w:val="clear" w:color="auto" w:fill="002060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Подела стена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30FAE7" id="Rectangle 21" o:spid="_x0000_s1032" style="position:absolute;margin-left:-17.6pt;margin-top:256.25pt;width:80.25pt;height:35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" fillcolor="#002060" stroked="f" strokeweight="1pt">
                <v:textbox>
                  <w:txbxContent>
                    <w:p w14:paraId="0DD5F914" w14:textId="77777777" w:rsidR="001D294C" w:rsidRPr="00562BB4" w:rsidRDefault="001D294C" w:rsidP="001D294C">
                      <w:pPr>
                        <w:shd w:val="clear" w:color="auto" w:fill="002060"/>
                        <w:spacing w:after="0"/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4C11A41" w14:textId="77777777" w:rsidR="001D294C" w:rsidRPr="00ED6D30" w:rsidRDefault="001D294C" w:rsidP="001D294C">
                      <w:pPr>
                        <w:shd w:val="clear" w:color="auto" w:fill="002060"/>
                        <w:rPr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sz w:val="20"/>
                          <w:szCs w:val="20"/>
                          <w:lang w:val="sr-Cyrl-RS"/>
                        </w:rPr>
                        <w:t>Подела стена</w:t>
                      </w:r>
                    </w:p>
                  </w:txbxContent>
                </v:textbox>
              </v:rect>
            </w:pict>
          </mc:Fallback>
        </mc:AlternateContent>
      </w:r>
      <w:r w:rsidR="001D294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BAAF853" wp14:editId="34A7D916">
                <wp:simplePos x="0" y="0"/>
                <wp:positionH relativeFrom="column">
                  <wp:posOffset>6145198</wp:posOffset>
                </wp:positionH>
                <wp:positionV relativeFrom="paragraph">
                  <wp:posOffset>2928979</wp:posOffset>
                </wp:positionV>
                <wp:extent cx="952500" cy="571500"/>
                <wp:effectExtent l="0" t="0" r="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715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855E4FE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23ECED2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Стене и фосили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AAF853" id="Rectangle 25" o:spid="_x0000_s1033" style="position:absolute;margin-left:483.85pt;margin-top:230.65pt;width:75pt;height: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" fillcolor="#002060" stroked="f" strokeweight="1pt">
                <v:textbox>
                  <w:txbxContent>
                    <w:p w14:paraId="5855E4FE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23ECED2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Стене и фосили</w:t>
                      </w:r>
                    </w:p>
                  </w:txbxContent>
                </v:textbox>
              </v:rect>
            </w:pict>
          </mc:Fallback>
        </mc:AlternateContent>
      </w:r>
      <w:r w:rsidR="001D294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E146460" wp14:editId="7F5BA3E4">
                <wp:simplePos x="0" y="0"/>
                <wp:positionH relativeFrom="column">
                  <wp:posOffset>6153150</wp:posOffset>
                </wp:positionH>
                <wp:positionV relativeFrom="paragraph">
                  <wp:posOffset>1371600</wp:posOffset>
                </wp:positionV>
                <wp:extent cx="952500" cy="447675"/>
                <wp:effectExtent l="0" t="0" r="0" b="952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36C7856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3515755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Фосили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146460" id="Rectangle 23" o:spid="_x0000_s1034" style="position:absolute;margin-left:484.5pt;margin-top:108pt;width:75pt;height:35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" fillcolor="#002060" stroked="f" strokeweight="1pt">
                <v:textbox>
                  <w:txbxContent>
                    <w:p w14:paraId="536C7856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3515755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Фосили</w:t>
                      </w:r>
                    </w:p>
                  </w:txbxContent>
                </v:textbox>
              </v:rect>
            </w:pict>
          </mc:Fallback>
        </mc:AlternateContent>
      </w:r>
      <w:r w:rsidR="001D294C">
        <w:rPr>
          <w:b/>
          <w:lang w:val="sr-Cyrl-RS"/>
        </w:rPr>
        <w:tab/>
      </w:r>
      <w:r w:rsidR="001D294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9AB6D0B" wp14:editId="11693BA5">
                <wp:simplePos x="0" y="0"/>
                <wp:positionH relativeFrom="column">
                  <wp:posOffset>6153150</wp:posOffset>
                </wp:positionH>
                <wp:positionV relativeFrom="paragraph">
                  <wp:posOffset>821055</wp:posOffset>
                </wp:positionV>
                <wp:extent cx="952500" cy="447675"/>
                <wp:effectExtent l="0" t="0" r="0" b="95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C6C4415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07CCA18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Врсте стена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AB6D0B" id="Rectangle 4" o:spid="_x0000_s1035" style="position:absolute;margin-left:484.5pt;margin-top:64.65pt;width:75pt;height:35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" fillcolor="#002060" stroked="f" strokeweight="1pt">
                <v:textbox>
                  <w:txbxContent>
                    <w:p w14:paraId="4C6C4415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07CCA18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Врсте стена</w:t>
                      </w:r>
                    </w:p>
                  </w:txbxContent>
                </v:textbox>
              </v:rect>
            </w:pict>
          </mc:Fallback>
        </mc:AlternateContent>
      </w:r>
      <w:r w:rsidR="001D294C">
        <w:rPr>
          <w:noProof/>
        </w:rPr>
        <w:drawing>
          <wp:inline distT="0" distB="0" distL="0" distR="0" wp14:anchorId="31EB44C5" wp14:editId="29BA1798">
            <wp:extent cx="5312664" cy="365760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294C">
        <w:rPr>
          <w:b/>
          <w:lang w:val="sr-Cyrl-RS"/>
        </w:rPr>
        <w:tab/>
      </w:r>
      <w:r w:rsidR="001D294C">
        <w:rPr>
          <w:b/>
          <w:lang w:val="sr-Cyrl-RS"/>
        </w:rPr>
        <w:tab/>
      </w:r>
    </w:p>
    <w:p w14:paraId="526E008E" w14:textId="77777777" w:rsidR="000F37DF" w:rsidRDefault="001D294C" w:rsidP="000F37DF">
      <w:pPr>
        <w:jc w:val="center"/>
        <w:rPr>
          <w:b/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327EB3C" wp14:editId="6B1E96FA">
                <wp:simplePos x="0" y="0"/>
                <wp:positionH relativeFrom="column">
                  <wp:posOffset>6073775</wp:posOffset>
                </wp:positionH>
                <wp:positionV relativeFrom="paragraph">
                  <wp:posOffset>2876550</wp:posOffset>
                </wp:positionV>
                <wp:extent cx="1019175" cy="600075"/>
                <wp:effectExtent l="0" t="0" r="9525" b="952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1392BC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ЗАДАТАК</w:t>
                            </w:r>
                          </w:p>
                          <w:p w14:paraId="0CF10DD1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Ерупције вулкана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27EB3C" id="Rectangle 6" o:spid="_x0000_s1036" style="position:absolute;left:0;text-align:left;margin-left:478.25pt;margin-top:226.5pt;width:80.25pt;height:47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" fillcolor="#002060" stroked="f" strokeweight="1pt">
                <v:textbox>
                  <w:txbxContent>
                    <w:p w14:paraId="5F1392BC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ЗАДАТАК</w:t>
                      </w:r>
                    </w:p>
                    <w:p w14:paraId="0CF10DD1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Ерупције вулкана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AC1AB29" wp14:editId="52D01A70">
                <wp:simplePos x="0" y="0"/>
                <wp:positionH relativeFrom="column">
                  <wp:posOffset>6105525</wp:posOffset>
                </wp:positionH>
                <wp:positionV relativeFrom="paragraph">
                  <wp:posOffset>1610995</wp:posOffset>
                </wp:positionV>
                <wp:extent cx="1019175" cy="381000"/>
                <wp:effectExtent l="0" t="0" r="9525" b="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3810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69A3CBE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6192DFF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Лава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C1AB29" id="Rectangle 27" o:spid="_x0000_s1037" style="position:absolute;left:0;text-align:left;margin-left:480.75pt;margin-top:126.85pt;width:80.25pt;height:30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" fillcolor="#002060" stroked="f" strokeweight="1pt">
                <v:textbox>
                  <w:txbxContent>
                    <w:p w14:paraId="569A3CBE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6192DFF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Лава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4930CA9" wp14:editId="68597E4B">
                <wp:simplePos x="0" y="0"/>
                <wp:positionH relativeFrom="column">
                  <wp:posOffset>6102350</wp:posOffset>
                </wp:positionH>
                <wp:positionV relativeFrom="paragraph">
                  <wp:posOffset>1096645</wp:posOffset>
                </wp:positionV>
                <wp:extent cx="1019175" cy="381000"/>
                <wp:effectExtent l="0" t="0" r="9525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3810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6C97F4E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B25C6E1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Магма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930CA9" id="Rectangle 18" o:spid="_x0000_s1038" style="position:absolute;left:0;text-align:left;margin-left:480.5pt;margin-top:86.35pt;width:80.25pt;height:30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" fillcolor="#002060" stroked="f" strokeweight="1pt">
                <v:textbox>
                  <w:txbxContent>
                    <w:p w14:paraId="76C97F4E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B25C6E1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Магма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C4EE75A" wp14:editId="0A0E34F3">
            <wp:extent cx="5330952" cy="365760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9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82E76" w14:textId="19A01AAA" w:rsidR="000F37DF" w:rsidRDefault="005B7F0B" w:rsidP="000F37DF">
      <w:pPr>
        <w:jc w:val="center"/>
        <w:rPr>
          <w:b/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E120C2B" wp14:editId="3E91254A">
                <wp:simplePos x="0" y="0"/>
                <wp:positionH relativeFrom="column">
                  <wp:posOffset>-219075</wp:posOffset>
                </wp:positionH>
                <wp:positionV relativeFrom="paragraph">
                  <wp:posOffset>2041414</wp:posOffset>
                </wp:positionV>
                <wp:extent cx="1019175" cy="438150"/>
                <wp:effectExtent l="0" t="0" r="9525" b="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345E71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D180ECF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Сеизмограф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120C2B" id="Rectangle 29" o:spid="_x0000_s1039" style="position:absolute;left:0;text-align:left;margin-left:-17.25pt;margin-top:160.75pt;width:80.25pt;height:34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" fillcolor="#002060" stroked="f" strokeweight="1pt">
                <v:textbox>
                  <w:txbxContent>
                    <w:p w14:paraId="5D345E71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D180ECF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Сеизмограф</w:t>
                      </w:r>
                    </w:p>
                  </w:txbxContent>
                </v:textbox>
              </v:rect>
            </w:pict>
          </mc:Fallback>
        </mc:AlternateContent>
      </w:r>
      <w:r w:rsidR="00ED6D30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17DE935" wp14:editId="51262018">
                <wp:simplePos x="0" y="0"/>
                <wp:positionH relativeFrom="column">
                  <wp:posOffset>-190500</wp:posOffset>
                </wp:positionH>
                <wp:positionV relativeFrom="paragraph">
                  <wp:posOffset>725170</wp:posOffset>
                </wp:positionV>
                <wp:extent cx="1019175" cy="438150"/>
                <wp:effectExtent l="0" t="0" r="9525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45A750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D307C6E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Етна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7DE935" id="Rectangle 28" o:spid="_x0000_s1040" style="position:absolute;left:0;text-align:left;margin-left:-15pt;margin-top:57.1pt;width:80.25pt;height:34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" fillcolor="#002060" stroked="f" strokeweight="1pt">
                <v:textbox>
                  <w:txbxContent>
                    <w:p w14:paraId="2A45A750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D307C6E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Етна</w:t>
                      </w:r>
                    </w:p>
                  </w:txbxContent>
                </v:textbox>
              </v:rect>
            </w:pict>
          </mc:Fallback>
        </mc:AlternateContent>
      </w:r>
      <w:r w:rsidR="001D294C">
        <w:rPr>
          <w:noProof/>
        </w:rPr>
        <w:drawing>
          <wp:inline distT="0" distB="0" distL="0" distR="0" wp14:anchorId="75B154A0" wp14:editId="2F08848C">
            <wp:extent cx="5257800" cy="3657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B4DC4" w14:textId="360B0A42" w:rsidR="001D294C" w:rsidRDefault="00ED6D30" w:rsidP="000F37DF">
      <w:pPr>
        <w:jc w:val="center"/>
        <w:rPr>
          <w:b/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1902800" wp14:editId="5122FBBE">
                <wp:simplePos x="0" y="0"/>
                <wp:positionH relativeFrom="column">
                  <wp:posOffset>-219075</wp:posOffset>
                </wp:positionH>
                <wp:positionV relativeFrom="paragraph">
                  <wp:posOffset>2505075</wp:posOffset>
                </wp:positionV>
                <wp:extent cx="1019175" cy="552450"/>
                <wp:effectExtent l="0" t="0" r="9525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82C7B1" w14:textId="77777777" w:rsidR="001D294C" w:rsidRPr="00562BB4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7339C88" w14:textId="77777777" w:rsidR="001D294C" w:rsidRPr="00ED6D30" w:rsidRDefault="001D294C" w:rsidP="001D294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Земљотреси и вулкани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902800" id="Rectangle 30" o:spid="_x0000_s1041" style="position:absolute;left:0;text-align:left;margin-left:-17.25pt;margin-top:197.25pt;width:80.25pt;height:43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" fillcolor="#002060" stroked="f" strokeweight="1pt">
                <v:textbox>
                  <w:txbxContent>
                    <w:p w14:paraId="3F82C7B1" w14:textId="77777777" w:rsidR="001D294C" w:rsidRPr="00562BB4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7339C88" w14:textId="77777777" w:rsidR="001D294C" w:rsidRPr="00ED6D30" w:rsidRDefault="001D294C" w:rsidP="001D294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Земљотреси и вулкани</w:t>
                      </w:r>
                    </w:p>
                  </w:txbxContent>
                </v:textbox>
              </v:rect>
            </w:pict>
          </mc:Fallback>
        </mc:AlternateContent>
      </w:r>
      <w:r w:rsidR="00841892" w:rsidRPr="00F9666B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4D1C39A" wp14:editId="3C3C3E89">
                <wp:simplePos x="0" y="0"/>
                <wp:positionH relativeFrom="column">
                  <wp:posOffset>6096000</wp:posOffset>
                </wp:positionH>
                <wp:positionV relativeFrom="paragraph">
                  <wp:posOffset>2773680</wp:posOffset>
                </wp:positionV>
                <wp:extent cx="1019175" cy="885825"/>
                <wp:effectExtent l="0" t="0" r="9525" b="9525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858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16E43A" w14:textId="77777777" w:rsidR="00841892" w:rsidRPr="00562BB4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23E5E50" w14:textId="77777777" w:rsidR="00841892" w:rsidRPr="00ED6D30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Литосфера – унутрашње и спољашње силе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D1C39A" id="Rectangle 42" o:spid="_x0000_s1042" style="position:absolute;left:0;text-align:left;margin-left:480pt;margin-top:218.4pt;width:80.25pt;height:69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" fillcolor="#002060" stroked="f" strokeweight="1pt">
                <v:textbox>
                  <w:txbxContent>
                    <w:p w14:paraId="3D16E43A" w14:textId="77777777" w:rsidR="00841892" w:rsidRPr="00562BB4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23E5E50" w14:textId="77777777" w:rsidR="00841892" w:rsidRPr="00ED6D30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Литосфера – унутрашње и спољашње силе</w:t>
                      </w:r>
                    </w:p>
                  </w:txbxContent>
                </v:textbox>
              </v:rect>
            </w:pict>
          </mc:Fallback>
        </mc:AlternateContent>
      </w:r>
      <w:r w:rsidR="001D294C">
        <w:rPr>
          <w:noProof/>
        </w:rPr>
        <w:drawing>
          <wp:inline distT="0" distB="0" distL="0" distR="0" wp14:anchorId="390CCC86" wp14:editId="3B0F1190">
            <wp:extent cx="5321808" cy="36576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80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33D6E" w14:textId="77777777" w:rsidR="002F0ACC" w:rsidRDefault="002F0ACC" w:rsidP="000F37DF">
      <w:pPr>
        <w:jc w:val="center"/>
        <w:rPr>
          <w:b/>
          <w:lang w:val="sr-Cyrl-RS"/>
        </w:rPr>
      </w:pPr>
      <w:r w:rsidRPr="002F0ACC">
        <w:rPr>
          <w:b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C2195D5" wp14:editId="3F7DE206">
                <wp:simplePos x="0" y="0"/>
                <wp:positionH relativeFrom="column">
                  <wp:posOffset>-247650</wp:posOffset>
                </wp:positionH>
                <wp:positionV relativeFrom="paragraph">
                  <wp:posOffset>2811145</wp:posOffset>
                </wp:positionV>
                <wp:extent cx="1019175" cy="752475"/>
                <wp:effectExtent l="0" t="0" r="9525" b="952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524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6F8D777" w14:textId="77777777" w:rsidR="002F0ACC" w:rsidRPr="00562BB4" w:rsidRDefault="002F0ACC" w:rsidP="002F0AC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36E9BC3" w14:textId="77777777" w:rsidR="002F0ACC" w:rsidRPr="00ED6D30" w:rsidRDefault="002F0ACC" w:rsidP="002F0AC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Подела рељефа према висини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2195D5" id="Rectangle 9" o:spid="_x0000_s1043" style="position:absolute;left:0;text-align:left;margin-left:-19.5pt;margin-top:221.35pt;width:80.25pt;height:59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" fillcolor="#002060" stroked="f" strokeweight="1pt">
                <v:textbox>
                  <w:txbxContent>
                    <w:p w14:paraId="16F8D777" w14:textId="77777777" w:rsidR="002F0ACC" w:rsidRPr="00562BB4" w:rsidRDefault="002F0ACC" w:rsidP="002F0AC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36E9BC3" w14:textId="77777777" w:rsidR="002F0ACC" w:rsidRPr="00ED6D30" w:rsidRDefault="002F0ACC" w:rsidP="002F0AC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Подела рељефа према висини</w:t>
                      </w:r>
                    </w:p>
                  </w:txbxContent>
                </v:textbox>
              </v:rect>
            </w:pict>
          </mc:Fallback>
        </mc:AlternateContent>
      </w:r>
      <w:r w:rsidRPr="002F0ACC">
        <w:rPr>
          <w:b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B54CB42" wp14:editId="5F067CF7">
                <wp:simplePos x="0" y="0"/>
                <wp:positionH relativeFrom="column">
                  <wp:posOffset>6124575</wp:posOffset>
                </wp:positionH>
                <wp:positionV relativeFrom="paragraph">
                  <wp:posOffset>2849245</wp:posOffset>
                </wp:positionV>
                <wp:extent cx="990600" cy="714375"/>
                <wp:effectExtent l="0" t="0" r="0" b="952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7143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72DE94" w14:textId="77777777" w:rsidR="002F0ACC" w:rsidRPr="00562BB4" w:rsidRDefault="002F0ACC" w:rsidP="002F0AC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3D1A0A4" w14:textId="77777777" w:rsidR="002F0ACC" w:rsidRPr="00ED6D30" w:rsidRDefault="002F0ACC" w:rsidP="002F0AC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Веначне и громадне планине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54CB42" id="Rectangle 15" o:spid="_x0000_s1044" style="position:absolute;left:0;text-align:left;margin-left:482.25pt;margin-top:224.35pt;width:78pt;height:56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" fillcolor="#002060" stroked="f" strokeweight="1pt">
                <v:textbox>
                  <w:txbxContent>
                    <w:p w14:paraId="1A72DE94" w14:textId="77777777" w:rsidR="002F0ACC" w:rsidRPr="00562BB4" w:rsidRDefault="002F0ACC" w:rsidP="002F0AC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3D1A0A4" w14:textId="77777777" w:rsidR="002F0ACC" w:rsidRPr="00ED6D30" w:rsidRDefault="002F0ACC" w:rsidP="002F0AC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Веначне и громадне планине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6F4EF58" wp14:editId="4D8EADC1">
            <wp:extent cx="5312664" cy="365760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9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88E15" w14:textId="77777777" w:rsidR="002F0ACC" w:rsidRDefault="002F0ACC">
      <w:pPr>
        <w:ind w:left="360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37EFB5C3" w14:textId="77777777" w:rsidR="002F0ACC" w:rsidRDefault="00841892" w:rsidP="000F37DF">
      <w:pPr>
        <w:jc w:val="center"/>
        <w:rPr>
          <w:b/>
          <w:lang w:val="sr-Cyrl-RS"/>
        </w:rPr>
      </w:pPr>
      <w:r w:rsidRPr="002F0ACC"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5AC9416" wp14:editId="34301BD7">
                <wp:simplePos x="0" y="0"/>
                <wp:positionH relativeFrom="column">
                  <wp:posOffset>6078772</wp:posOffset>
                </wp:positionH>
                <wp:positionV relativeFrom="paragraph">
                  <wp:posOffset>361784</wp:posOffset>
                </wp:positionV>
                <wp:extent cx="990600" cy="747423"/>
                <wp:effectExtent l="0" t="0" r="0" b="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747423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AB0BB7C" w14:textId="77777777" w:rsidR="00841892" w:rsidRPr="00562BB4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915848D" w14:textId="77777777" w:rsidR="00841892" w:rsidRPr="00ED6D30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Ерозија – распадање стена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AC9416" id="Rectangle 43" o:spid="_x0000_s1045" style="position:absolute;left:0;text-align:left;margin-left:478.65pt;margin-top:28.5pt;width:78pt;height:58.8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" fillcolor="#002060" stroked="f" strokeweight="1pt">
                <v:textbox>
                  <w:txbxContent>
                    <w:p w14:paraId="6AB0BB7C" w14:textId="77777777" w:rsidR="00841892" w:rsidRPr="00562BB4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915848D" w14:textId="77777777" w:rsidR="00841892" w:rsidRPr="00ED6D30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Ерозија – распадање стена</w:t>
                      </w:r>
                    </w:p>
                  </w:txbxContent>
                </v:textbox>
              </v:rect>
            </w:pict>
          </mc:Fallback>
        </mc:AlternateContent>
      </w:r>
      <w:r w:rsidR="002F0ACC">
        <w:rPr>
          <w:noProof/>
        </w:rPr>
        <w:drawing>
          <wp:inline distT="0" distB="0" distL="0" distR="0" wp14:anchorId="11E18462" wp14:editId="1DC8C87C">
            <wp:extent cx="5248656" cy="3603631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0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656" cy="36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CD6AE" w14:textId="77777777" w:rsidR="002F0ACC" w:rsidRDefault="00841892" w:rsidP="000F37DF">
      <w:pPr>
        <w:jc w:val="center"/>
        <w:rPr>
          <w:b/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BE58D29" wp14:editId="72B2454D">
                <wp:simplePos x="0" y="0"/>
                <wp:positionH relativeFrom="column">
                  <wp:posOffset>-220483</wp:posOffset>
                </wp:positionH>
                <wp:positionV relativeFrom="paragraph">
                  <wp:posOffset>1222209</wp:posOffset>
                </wp:positionV>
                <wp:extent cx="1019175" cy="561975"/>
                <wp:effectExtent l="0" t="0" r="9525" b="9525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619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364AB1" w14:textId="77777777" w:rsidR="00841892" w:rsidRPr="00562BB4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0DC11AA" w14:textId="77777777" w:rsidR="00841892" w:rsidRPr="00ED6D30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Речна акумулација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E58D29" id="Rectangle 44" o:spid="_x0000_s1046" style="position:absolute;left:0;text-align:left;margin-left:-17.35pt;margin-top:96.25pt;width:80.25pt;height:44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" fillcolor="#002060" stroked="f" strokeweight="1pt">
                <v:textbox>
                  <w:txbxContent>
                    <w:p w14:paraId="0F364AB1" w14:textId="77777777" w:rsidR="00841892" w:rsidRPr="00562BB4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0DC11AA" w14:textId="77777777" w:rsidR="00841892" w:rsidRPr="00ED6D30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Речна акумулација</w:t>
                      </w:r>
                    </w:p>
                  </w:txbxContent>
                </v:textbox>
              </v:rect>
            </w:pict>
          </mc:Fallback>
        </mc:AlternateContent>
      </w:r>
      <w:r w:rsidR="002F0ACC">
        <w:rPr>
          <w:noProof/>
        </w:rPr>
        <w:drawing>
          <wp:inline distT="0" distB="0" distL="0" distR="0" wp14:anchorId="42C51F40" wp14:editId="1F4CABDA">
            <wp:extent cx="5385816" cy="3657600"/>
            <wp:effectExtent l="0" t="0" r="571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486B6" w14:textId="77777777" w:rsidR="002F0ACC" w:rsidRDefault="002F0ACC">
      <w:pPr>
        <w:ind w:left="360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5690C21E" w14:textId="46FC3715" w:rsidR="002F0ACC" w:rsidRDefault="00015343" w:rsidP="000F37DF">
      <w:pPr>
        <w:jc w:val="center"/>
        <w:rPr>
          <w:b/>
          <w:lang w:val="sr-Cyrl-RS"/>
        </w:rPr>
      </w:pPr>
      <w:r w:rsidRPr="002F0ACC"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C58ACC1" wp14:editId="71986A23">
                <wp:simplePos x="0" y="0"/>
                <wp:positionH relativeFrom="column">
                  <wp:posOffset>-238125</wp:posOffset>
                </wp:positionH>
                <wp:positionV relativeFrom="paragraph">
                  <wp:posOffset>757223</wp:posOffset>
                </wp:positionV>
                <wp:extent cx="1019175" cy="600075"/>
                <wp:effectExtent l="0" t="0" r="9525" b="952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7DC87DD" w14:textId="77777777" w:rsidR="002F0ACC" w:rsidRPr="00562BB4" w:rsidRDefault="002F0ACC" w:rsidP="002F0AC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25519D3" w14:textId="77777777" w:rsidR="002F0ACC" w:rsidRPr="00ED6D30" w:rsidRDefault="002F0ACC" w:rsidP="002F0AC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Спољашње силе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58ACC1" id="Rectangle 26" o:spid="_x0000_s1047" style="position:absolute;left:0;text-align:left;margin-left:-18.75pt;margin-top:59.6pt;width:80.2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" fillcolor="#002060" stroked="f" strokeweight="1pt">
                <v:textbox>
                  <w:txbxContent>
                    <w:p w14:paraId="77DC87DD" w14:textId="77777777" w:rsidR="002F0ACC" w:rsidRPr="00562BB4" w:rsidRDefault="002F0ACC" w:rsidP="002F0AC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25519D3" w14:textId="77777777" w:rsidR="002F0ACC" w:rsidRPr="00ED6D30" w:rsidRDefault="002F0ACC" w:rsidP="002F0AC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Спољашње силе 1</w:t>
                      </w:r>
                    </w:p>
                  </w:txbxContent>
                </v:textbox>
              </v:rect>
            </w:pict>
          </mc:Fallback>
        </mc:AlternateContent>
      </w:r>
      <w:r w:rsidR="002F0ACC" w:rsidRPr="002F0ACC">
        <w:rPr>
          <w:b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B6984A3" wp14:editId="47616FAB">
                <wp:simplePos x="0" y="0"/>
                <wp:positionH relativeFrom="column">
                  <wp:posOffset>6117452</wp:posOffset>
                </wp:positionH>
                <wp:positionV relativeFrom="paragraph">
                  <wp:posOffset>2361731</wp:posOffset>
                </wp:positionV>
                <wp:extent cx="990600" cy="600075"/>
                <wp:effectExtent l="0" t="0" r="0" b="9525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87F6FE2" w14:textId="77777777" w:rsidR="002F0ACC" w:rsidRPr="00562BB4" w:rsidRDefault="002F0ACC" w:rsidP="002F0AC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BF3F31D" w14:textId="77777777" w:rsidR="002F0ACC" w:rsidRPr="00ED6D30" w:rsidRDefault="002F0ACC" w:rsidP="002F0AC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Спољашње силе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6984A3" id="Rectangle 31" o:spid="_x0000_s1048" style="position:absolute;left:0;text-align:left;margin-left:481.7pt;margin-top:185.95pt;width:78pt;height:47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" fillcolor="#002060" stroked="f" strokeweight="1pt">
                <v:textbox>
                  <w:txbxContent>
                    <w:p w14:paraId="287F6FE2" w14:textId="77777777" w:rsidR="002F0ACC" w:rsidRPr="00562BB4" w:rsidRDefault="002F0ACC" w:rsidP="002F0AC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BF3F31D" w14:textId="77777777" w:rsidR="002F0ACC" w:rsidRPr="00ED6D30" w:rsidRDefault="002F0ACC" w:rsidP="002F0AC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Спољашње силе 2</w:t>
                      </w:r>
                    </w:p>
                  </w:txbxContent>
                </v:textbox>
              </v:rect>
            </w:pict>
          </mc:Fallback>
        </mc:AlternateContent>
      </w:r>
      <w:r w:rsidR="002F0ACC">
        <w:rPr>
          <w:noProof/>
        </w:rPr>
        <w:drawing>
          <wp:inline distT="0" distB="0" distL="0" distR="0" wp14:anchorId="46F8192D" wp14:editId="36EABF52">
            <wp:extent cx="5385816" cy="3657600"/>
            <wp:effectExtent l="0" t="0" r="571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3ED1E" w14:textId="30D801A7" w:rsidR="002F0ACC" w:rsidRDefault="005B7F0B" w:rsidP="000F37DF">
      <w:pPr>
        <w:jc w:val="center"/>
        <w:rPr>
          <w:b/>
          <w:lang w:val="sr-Cyrl-RS"/>
        </w:rPr>
      </w:pPr>
      <w:r w:rsidRPr="002F0ACC">
        <w:rPr>
          <w:b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6BA7CCF" wp14:editId="7439BF9B">
                <wp:simplePos x="0" y="0"/>
                <wp:positionH relativeFrom="column">
                  <wp:posOffset>6114139</wp:posOffset>
                </wp:positionH>
                <wp:positionV relativeFrom="paragraph">
                  <wp:posOffset>2239010</wp:posOffset>
                </wp:positionV>
                <wp:extent cx="1019175" cy="600075"/>
                <wp:effectExtent l="0" t="0" r="9525" b="9525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81FB59C" w14:textId="77777777" w:rsidR="00841892" w:rsidRPr="00562BB4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3870C99" w14:textId="77777777" w:rsidR="00841892" w:rsidRPr="00ED6D30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Облици рељефа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BA7CCF" id="Rectangle 40" o:spid="_x0000_s1049" style="position:absolute;left:0;text-align:left;margin-left:481.45pt;margin-top:176.3pt;width:80.2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" fillcolor="#002060" stroked="f" strokeweight="1pt">
                <v:textbox>
                  <w:txbxContent>
                    <w:p w14:paraId="481FB59C" w14:textId="77777777" w:rsidR="00841892" w:rsidRPr="00562BB4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3870C99" w14:textId="77777777" w:rsidR="00841892" w:rsidRPr="00ED6D30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Облици рељефа 2</w:t>
                      </w:r>
                    </w:p>
                  </w:txbxContent>
                </v:textbox>
              </v:rect>
            </w:pict>
          </mc:Fallback>
        </mc:AlternateContent>
      </w:r>
      <w:r w:rsidRPr="002F0ACC">
        <w:rPr>
          <w:b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CC3EE9B" wp14:editId="30C7F77F">
                <wp:simplePos x="0" y="0"/>
                <wp:positionH relativeFrom="column">
                  <wp:posOffset>6110909</wp:posOffset>
                </wp:positionH>
                <wp:positionV relativeFrom="paragraph">
                  <wp:posOffset>1525519</wp:posOffset>
                </wp:positionV>
                <wp:extent cx="1019175" cy="600075"/>
                <wp:effectExtent l="0" t="0" r="9525" b="9525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EF30CCD" w14:textId="77777777" w:rsidR="00841892" w:rsidRPr="00562BB4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D3EEB77" w14:textId="77777777" w:rsidR="00841892" w:rsidRPr="00ED6D30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Јачина земљотреса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C3EE9B" id="Rectangle 39" o:spid="_x0000_s1050" style="position:absolute;left:0;text-align:left;margin-left:481.15pt;margin-top:120.1pt;width:80.25pt;height:47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" fillcolor="#002060" stroked="f" strokeweight="1pt">
                <v:textbox>
                  <w:txbxContent>
                    <w:p w14:paraId="2EF30CCD" w14:textId="77777777" w:rsidR="00841892" w:rsidRPr="00562BB4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D3EEB77" w14:textId="77777777" w:rsidR="00841892" w:rsidRPr="00ED6D30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Јачина земљотреса</w:t>
                      </w:r>
                    </w:p>
                  </w:txbxContent>
                </v:textbox>
              </v:rect>
            </w:pict>
          </mc:Fallback>
        </mc:AlternateContent>
      </w:r>
      <w:r w:rsidR="00841892" w:rsidRPr="002F0ACC">
        <w:rPr>
          <w:b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318C9CD" wp14:editId="49029750">
                <wp:simplePos x="0" y="0"/>
                <wp:positionH relativeFrom="column">
                  <wp:posOffset>-228600</wp:posOffset>
                </wp:positionH>
                <wp:positionV relativeFrom="paragraph">
                  <wp:posOffset>3287395</wp:posOffset>
                </wp:positionV>
                <wp:extent cx="1019175" cy="600075"/>
                <wp:effectExtent l="0" t="0" r="9525" b="9525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6B01D7" w14:textId="77777777" w:rsidR="00841892" w:rsidRPr="00562BB4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1327B75" w14:textId="77777777" w:rsidR="00841892" w:rsidRPr="00ED6D30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Епицентар - ерупција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18C9CD" id="Rectangle 38" o:spid="_x0000_s1051" style="position:absolute;left:0;text-align:left;margin-left:-18pt;margin-top:258.85pt;width:80.2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" fillcolor="#002060" stroked="f" strokeweight="1pt">
                <v:textbox>
                  <w:txbxContent>
                    <w:p w14:paraId="616B01D7" w14:textId="77777777" w:rsidR="00841892" w:rsidRPr="00562BB4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1327B75" w14:textId="77777777" w:rsidR="00841892" w:rsidRPr="00ED6D30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Епицентар - ерупција</w:t>
                      </w:r>
                    </w:p>
                  </w:txbxContent>
                </v:textbox>
              </v:rect>
            </w:pict>
          </mc:Fallback>
        </mc:AlternateContent>
      </w:r>
      <w:r w:rsidR="00841892" w:rsidRPr="002F0ACC">
        <w:rPr>
          <w:b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373A9BD" wp14:editId="07436AB1">
                <wp:simplePos x="0" y="0"/>
                <wp:positionH relativeFrom="column">
                  <wp:posOffset>-238125</wp:posOffset>
                </wp:positionH>
                <wp:positionV relativeFrom="paragraph">
                  <wp:posOffset>2630170</wp:posOffset>
                </wp:positionV>
                <wp:extent cx="1019175" cy="600075"/>
                <wp:effectExtent l="0" t="0" r="9525" b="9525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2D3669F" w14:textId="77777777" w:rsidR="00841892" w:rsidRPr="00562BB4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314C831" w14:textId="77777777" w:rsidR="00841892" w:rsidRPr="00ED6D30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Облици рељефа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73A9BD" id="Rectangle 37" o:spid="_x0000_s1052" style="position:absolute;left:0;text-align:left;margin-left:-18.75pt;margin-top:207.1pt;width:80.25pt;height:47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" fillcolor="#002060" stroked="f" strokeweight="1pt">
                <v:textbox>
                  <w:txbxContent>
                    <w:p w14:paraId="52D3669F" w14:textId="77777777" w:rsidR="00841892" w:rsidRPr="00562BB4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314C831" w14:textId="77777777" w:rsidR="00841892" w:rsidRPr="00ED6D30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Облици рељефа</w:t>
                      </w:r>
                    </w:p>
                  </w:txbxContent>
                </v:textbox>
              </v:rect>
            </w:pict>
          </mc:Fallback>
        </mc:AlternateContent>
      </w:r>
      <w:r w:rsidR="00841892" w:rsidRPr="002F0ACC">
        <w:rPr>
          <w:b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060B02A" wp14:editId="58530702">
                <wp:simplePos x="0" y="0"/>
                <wp:positionH relativeFrom="column">
                  <wp:posOffset>-228600</wp:posOffset>
                </wp:positionH>
                <wp:positionV relativeFrom="paragraph">
                  <wp:posOffset>1972945</wp:posOffset>
                </wp:positionV>
                <wp:extent cx="1019175" cy="600075"/>
                <wp:effectExtent l="0" t="0" r="9525" b="9525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7B8086B" w14:textId="77777777" w:rsidR="00841892" w:rsidRPr="00562BB4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A27D7AC" w14:textId="77777777" w:rsidR="00841892" w:rsidRPr="00ED6D30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Стене - осмосмерка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60B02A" id="Rectangle 36" o:spid="_x0000_s1053" style="position:absolute;left:0;text-align:left;margin-left:-18pt;margin-top:155.35pt;width:80.25pt;height:47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" fillcolor="#002060" stroked="f" strokeweight="1pt">
                <v:textbox>
                  <w:txbxContent>
                    <w:p w14:paraId="77B8086B" w14:textId="77777777" w:rsidR="00841892" w:rsidRPr="00562BB4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A27D7AC" w14:textId="77777777" w:rsidR="00841892" w:rsidRPr="00ED6D30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Стене - осмосмерка</w:t>
                      </w:r>
                    </w:p>
                  </w:txbxContent>
                </v:textbox>
              </v:rect>
            </w:pict>
          </mc:Fallback>
        </mc:AlternateContent>
      </w:r>
      <w:r w:rsidR="00841892" w:rsidRPr="002F0ACC">
        <w:rPr>
          <w:b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440CA12" wp14:editId="4494CF0F">
                <wp:simplePos x="0" y="0"/>
                <wp:positionH relativeFrom="column">
                  <wp:posOffset>-228600</wp:posOffset>
                </wp:positionH>
                <wp:positionV relativeFrom="paragraph">
                  <wp:posOffset>1306195</wp:posOffset>
                </wp:positionV>
                <wp:extent cx="1019175" cy="600075"/>
                <wp:effectExtent l="0" t="0" r="9525" b="9525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1AA2DB" w14:textId="77777777" w:rsidR="00841892" w:rsidRPr="00562BB4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5E6943B" w14:textId="77777777" w:rsidR="00841892" w:rsidRPr="00ED6D30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Структура Земље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40CA12" id="Rectangle 35" o:spid="_x0000_s1054" style="position:absolute;left:0;text-align:left;margin-left:-18pt;margin-top:102.85pt;width:80.25pt;height:47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" fillcolor="#002060" stroked="f" strokeweight="1pt">
                <v:textbox>
                  <w:txbxContent>
                    <w:p w14:paraId="611AA2DB" w14:textId="77777777" w:rsidR="00841892" w:rsidRPr="00562BB4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5E6943B" w14:textId="77777777" w:rsidR="00841892" w:rsidRPr="00ED6D30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Структура Земље</w:t>
                      </w:r>
                    </w:p>
                  </w:txbxContent>
                </v:textbox>
              </v:rect>
            </w:pict>
          </mc:Fallback>
        </mc:AlternateContent>
      </w:r>
      <w:r w:rsidR="00841892" w:rsidRPr="002F0ACC">
        <w:rPr>
          <w:b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BD846F9" wp14:editId="53276DBC">
                <wp:simplePos x="0" y="0"/>
                <wp:positionH relativeFrom="column">
                  <wp:posOffset>-228600</wp:posOffset>
                </wp:positionH>
                <wp:positionV relativeFrom="paragraph">
                  <wp:posOffset>658495</wp:posOffset>
                </wp:positionV>
                <wp:extent cx="1019175" cy="600075"/>
                <wp:effectExtent l="0" t="0" r="9525" b="9525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7DF7E50" w14:textId="77777777" w:rsidR="00660BE1" w:rsidRPr="00562BB4" w:rsidRDefault="00660BE1" w:rsidP="00660BE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3FD8EBD" w14:textId="77777777" w:rsidR="00660BE1" w:rsidRPr="00ED6D30" w:rsidRDefault="00660BE1" w:rsidP="00660BE1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Литосферне плоче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D846F9" id="Rectangle 34" o:spid="_x0000_s1055" style="position:absolute;left:0;text-align:left;margin-left:-18pt;margin-top:51.85pt;width:80.25pt;height:47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" fillcolor="#002060" stroked="f" strokeweight="1pt">
                <v:textbox>
                  <w:txbxContent>
                    <w:p w14:paraId="47DF7E50" w14:textId="77777777" w:rsidR="00660BE1" w:rsidRPr="00562BB4" w:rsidRDefault="00660BE1" w:rsidP="00660BE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3FD8EBD" w14:textId="77777777" w:rsidR="00660BE1" w:rsidRPr="00ED6D30" w:rsidRDefault="00660BE1" w:rsidP="00660BE1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Литосферне плоче 2</w:t>
                      </w:r>
                    </w:p>
                  </w:txbxContent>
                </v:textbox>
              </v:rect>
            </w:pict>
          </mc:Fallback>
        </mc:AlternateContent>
      </w:r>
      <w:r w:rsidR="00660BE1">
        <w:rPr>
          <w:b/>
          <w:noProof/>
        </w:rPr>
        <w:drawing>
          <wp:inline distT="0" distB="0" distL="0" distR="0" wp14:anchorId="2AA9B6BD" wp14:editId="4BD44AA6">
            <wp:extent cx="5330952" cy="3657600"/>
            <wp:effectExtent l="0" t="0" r="317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13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9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C5C40D0" w14:textId="77777777" w:rsidR="00660BE1" w:rsidRDefault="00660BE1">
      <w:pPr>
        <w:ind w:left="360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1A2F25C9" w14:textId="77777777" w:rsidR="00660BE1" w:rsidRDefault="00841892" w:rsidP="000F37DF">
      <w:pPr>
        <w:jc w:val="center"/>
        <w:rPr>
          <w:b/>
          <w:lang w:val="sr-Cyrl-RS"/>
        </w:rPr>
      </w:pPr>
      <w:r w:rsidRPr="002F0ACC"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A40A1EA" wp14:editId="47BBF929">
                <wp:simplePos x="0" y="0"/>
                <wp:positionH relativeFrom="column">
                  <wp:posOffset>657225</wp:posOffset>
                </wp:positionH>
                <wp:positionV relativeFrom="paragraph">
                  <wp:posOffset>2571750</wp:posOffset>
                </wp:positionV>
                <wp:extent cx="1019175" cy="600075"/>
                <wp:effectExtent l="0" t="0" r="9525" b="9525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281BE9" w14:textId="77777777" w:rsidR="00841892" w:rsidRPr="00562BB4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3C38DCB" w14:textId="77777777" w:rsidR="00841892" w:rsidRPr="00ED6D30" w:rsidRDefault="00841892" w:rsidP="008418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ED6D3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 xml:space="preserve">Река и речна ерозија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40A1EA" id="Rectangle 41" o:spid="_x0000_s1056" style="position:absolute;left:0;text-align:left;margin-left:51.75pt;margin-top:202.5pt;width:80.25pt;height:47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" fillcolor="#002060" stroked="f" strokeweight="1pt">
                <v:textbox>
                  <w:txbxContent>
                    <w:p w14:paraId="3E281BE9" w14:textId="77777777" w:rsidR="00841892" w:rsidRPr="00562BB4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3C38DCB" w14:textId="77777777" w:rsidR="00841892" w:rsidRPr="00ED6D30" w:rsidRDefault="00841892" w:rsidP="008418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ED6D3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 xml:space="preserve">Река и речна ерозија </w:t>
                      </w:r>
                    </w:p>
                  </w:txbxContent>
                </v:textbox>
              </v:rect>
            </w:pict>
          </mc:Fallback>
        </mc:AlternateContent>
      </w:r>
      <w:r w:rsidR="00660BE1">
        <w:rPr>
          <w:b/>
          <w:noProof/>
        </w:rPr>
        <w:drawing>
          <wp:inline distT="0" distB="0" distL="0" distR="0" wp14:anchorId="199F5082" wp14:editId="0FE04FF0">
            <wp:extent cx="6858000" cy="4620895"/>
            <wp:effectExtent l="0" t="0" r="0" b="825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14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62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948AB" w14:textId="77777777" w:rsidR="002F0ACC" w:rsidRDefault="002F0ACC" w:rsidP="000F37DF">
      <w:pPr>
        <w:jc w:val="center"/>
        <w:rPr>
          <w:b/>
          <w:lang w:val="sr-Cyrl-RS"/>
        </w:rPr>
      </w:pPr>
    </w:p>
    <w:p w14:paraId="34CC7290" w14:textId="77777777" w:rsidR="001D294C" w:rsidRDefault="001D294C" w:rsidP="001D294C">
      <w:pPr>
        <w:rPr>
          <w:lang w:val="sr-Cyrl-RS"/>
        </w:rPr>
      </w:pPr>
    </w:p>
    <w:p w14:paraId="2253CCEA" w14:textId="77777777" w:rsidR="000F37DF" w:rsidRDefault="000F37DF" w:rsidP="000F37DF">
      <w:pPr>
        <w:jc w:val="center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03E8F53E" w14:textId="77777777" w:rsidR="0030244B" w:rsidRDefault="0030244B">
      <w:pPr>
        <w:ind w:left="360"/>
        <w:rPr>
          <w:b/>
          <w:lang w:val="sr-Cyrl-RS"/>
        </w:rPr>
      </w:pPr>
    </w:p>
    <w:p w14:paraId="1B1502E6" w14:textId="77777777" w:rsidR="0030244B" w:rsidRDefault="0030244B" w:rsidP="0030244B">
      <w:pPr>
        <w:jc w:val="center"/>
        <w:rPr>
          <w:b/>
          <w:sz w:val="28"/>
          <w:szCs w:val="28"/>
          <w:lang w:val="sr-Cyrl-RS"/>
        </w:rPr>
      </w:pPr>
      <w:r w:rsidRPr="0030244B">
        <w:rPr>
          <w:b/>
          <w:sz w:val="28"/>
          <w:szCs w:val="28"/>
          <w:lang w:val="sr-Cyrl-RS"/>
        </w:rPr>
        <w:t>МОГУЋИ ТОК ЧАСА</w:t>
      </w:r>
    </w:p>
    <w:p w14:paraId="101CEDF3" w14:textId="77777777" w:rsidR="0030244B" w:rsidRPr="0030244B" w:rsidRDefault="0030244B" w:rsidP="0030244B">
      <w:pPr>
        <w:jc w:val="center"/>
        <w:rPr>
          <w:b/>
          <w:sz w:val="28"/>
          <w:szCs w:val="28"/>
          <w:lang w:val="sr-Cyrl-RS"/>
        </w:rPr>
      </w:pPr>
    </w:p>
    <w:p w14:paraId="40E14630" w14:textId="77777777" w:rsidR="0030244B" w:rsidRPr="0030244B" w:rsidRDefault="0030244B" w:rsidP="0030244B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30244B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</w:t>
      </w:r>
      <w:r w:rsidR="00E1472C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10</w:t>
      </w:r>
      <w:r w:rsidRPr="0030244B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1D4E8125" w14:textId="77777777" w:rsidR="00E1472C" w:rsidRDefault="0030244B" w:rsidP="00E1472C">
      <w:pPr>
        <w:rPr>
          <w:lang w:val="sr-Cyrl-RS"/>
        </w:rPr>
      </w:pPr>
      <w:r>
        <w:rPr>
          <w:lang w:val="sr-Cyrl-RS"/>
        </w:rPr>
        <w:t xml:space="preserve">У уводном делу часа наставник најпре </w:t>
      </w:r>
      <w:r w:rsidR="00E1472C">
        <w:rPr>
          <w:lang w:val="sr-Cyrl-RS"/>
        </w:rPr>
        <w:t>обавештава ученике о резултатима контролног задатка који су радили на претходном часу. Како би свим ученицима било јасно где су погрешили, наставник поново поставља питања са контролног задатка на која ученици усмено одговарају.</w:t>
      </w:r>
    </w:p>
    <w:p w14:paraId="67BD3CE2" w14:textId="77777777" w:rsidR="0030244B" w:rsidRDefault="0030244B" w:rsidP="0030244B">
      <w:pPr>
        <w:rPr>
          <w:lang w:val="sr-Cyrl-RS"/>
        </w:rPr>
      </w:pPr>
    </w:p>
    <w:p w14:paraId="61D59F23" w14:textId="77777777" w:rsidR="0030244B" w:rsidRPr="0030244B" w:rsidRDefault="0030244B" w:rsidP="0030244B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30244B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(30 минута)</w:t>
      </w:r>
    </w:p>
    <w:p w14:paraId="5B46F747" w14:textId="77777777" w:rsidR="00E1472C" w:rsidRPr="002302BE" w:rsidRDefault="00E1472C" w:rsidP="00E1472C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 xml:space="preserve">Систематизација градива - </w:t>
      </w:r>
      <w:r w:rsidRPr="00E1472C">
        <w:rPr>
          <w:b/>
          <w:color w:val="808080" w:themeColor="background1" w:themeShade="80"/>
          <w:lang w:val="sr-Cyrl-RS"/>
        </w:rPr>
        <w:t>Постанак и унутрашња грађа Земље; врсте стена</w:t>
      </w:r>
    </w:p>
    <w:p w14:paraId="4C893868" w14:textId="77777777" w:rsidR="006774CE" w:rsidRDefault="00E74A81" w:rsidP="006774CE">
      <w:pPr>
        <w:rPr>
          <w:lang w:val="sr-Cyrl-RS"/>
        </w:rPr>
      </w:pPr>
      <w:r>
        <w:rPr>
          <w:lang w:val="sr-Cyrl-RS"/>
        </w:rPr>
        <w:t>Систематизација</w:t>
      </w:r>
      <w:r w:rsidR="00E1472C">
        <w:rPr>
          <w:lang w:val="sr-Cyrl-RS"/>
        </w:rPr>
        <w:t xml:space="preserve"> наставних садржаја ове целине постиже постављањем</w:t>
      </w:r>
      <w:r>
        <w:rPr>
          <w:lang w:val="sr-Cyrl-RS"/>
        </w:rPr>
        <w:t xml:space="preserve"> неких од</w:t>
      </w:r>
      <w:r w:rsidR="00E1472C">
        <w:rPr>
          <w:lang w:val="sr-Cyrl-RS"/>
        </w:rPr>
        <w:t xml:space="preserve"> следећих питања:</w:t>
      </w:r>
    </w:p>
    <w:p w14:paraId="4745D0E9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Колика је старост наше планете?</w:t>
      </w:r>
    </w:p>
    <w:p w14:paraId="5C6C6065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Зашто кажемо да су људи релативно кратко на Земљи?</w:t>
      </w:r>
    </w:p>
    <w:p w14:paraId="44BAF628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Који се слојеви издвајају у унутрашњој грађи Земље?</w:t>
      </w:r>
    </w:p>
    <w:p w14:paraId="538232D9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Који је најтоплији слој у унутрашњој грађи Земље?</w:t>
      </w:r>
    </w:p>
    <w:p w14:paraId="44E59243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Како се назива материја од које је састављен омотач језгра?</w:t>
      </w:r>
    </w:p>
    <w:p w14:paraId="3628EF9A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Који је најтањи слој у унутрашњој грађи Земље?</w:t>
      </w:r>
    </w:p>
    <w:p w14:paraId="5B7CC9ED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Како се другачије назива Земљина кора?</w:t>
      </w:r>
    </w:p>
    <w:p w14:paraId="5D5B60EA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Од чега је она изграђена?</w:t>
      </w:r>
    </w:p>
    <w:p w14:paraId="15A1C65B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Како су настале магматске стене?</w:t>
      </w:r>
    </w:p>
    <w:p w14:paraId="7A434043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Како су настале седиментне стене?</w:t>
      </w:r>
    </w:p>
    <w:p w14:paraId="010534D1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Како су настале метаморфне стене?</w:t>
      </w:r>
    </w:p>
    <w:p w14:paraId="3FC7EDBF" w14:textId="77777777" w:rsidR="00E1472C" w:rsidRDefault="00E1472C" w:rsidP="00E1472C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Користећи илустрацију, препознај врсту стене и наведи њену намену.</w:t>
      </w:r>
    </w:p>
    <w:p w14:paraId="73F89E96" w14:textId="77777777" w:rsidR="00E1472C" w:rsidRDefault="00E1472C" w:rsidP="006774CE">
      <w:pPr>
        <w:rPr>
          <w:lang w:val="sr-Cyrl-RS"/>
        </w:rPr>
      </w:pPr>
    </w:p>
    <w:p w14:paraId="23E8E2DF" w14:textId="77777777" w:rsidR="00E74A81" w:rsidRDefault="00E74A81" w:rsidP="006774CE">
      <w:pPr>
        <w:rPr>
          <w:lang w:val="sr-Cyrl-RS"/>
        </w:rPr>
      </w:pPr>
      <w:r>
        <w:rPr>
          <w:b/>
          <w:color w:val="808080" w:themeColor="background1" w:themeShade="80"/>
          <w:lang w:val="sr-Cyrl-RS"/>
        </w:rPr>
        <w:t xml:space="preserve">Систематизација градива - </w:t>
      </w:r>
      <w:r w:rsidRPr="00E74A81">
        <w:rPr>
          <w:b/>
          <w:color w:val="808080" w:themeColor="background1" w:themeShade="80"/>
          <w:lang w:val="sr-Cyrl-RS"/>
        </w:rPr>
        <w:t>Литосферне плоче; вулканизам и земљотреси</w:t>
      </w:r>
    </w:p>
    <w:p w14:paraId="38543A96" w14:textId="77777777" w:rsidR="00E74A81" w:rsidRDefault="00E74A81" w:rsidP="00E74A81">
      <w:pPr>
        <w:rPr>
          <w:lang w:val="sr-Cyrl-RS"/>
        </w:rPr>
      </w:pPr>
      <w:r>
        <w:rPr>
          <w:lang w:val="sr-Cyrl-RS"/>
        </w:rPr>
        <w:t>Систематизација наставних садржаја ове целине постиже постављањем неких од следећих питања:</w:t>
      </w:r>
    </w:p>
    <w:p w14:paraId="12586177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Шта су литосферне плоче?</w:t>
      </w:r>
    </w:p>
    <w:p w14:paraId="639FC4F5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Користећи карту, опиши кретање литосферних плоча.</w:t>
      </w:r>
    </w:p>
    <w:p w14:paraId="0353C3B9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Због чега се литосферне плоче померају?</w:t>
      </w:r>
    </w:p>
    <w:p w14:paraId="3F884615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До чега доводи померање литосферних плоча?</w:t>
      </w:r>
    </w:p>
    <w:p w14:paraId="69F55E1C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Шта су вулкани?</w:t>
      </w:r>
    </w:p>
    <w:p w14:paraId="052837C9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Које елементе обично има један вулкан?</w:t>
      </w:r>
    </w:p>
    <w:p w14:paraId="72F0C4CD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Шта је лава?</w:t>
      </w:r>
    </w:p>
    <w:p w14:paraId="19BAE1D0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На карти Европе пронађи вулкане Етну и Везув.</w:t>
      </w:r>
    </w:p>
    <w:p w14:paraId="3175AD6C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У којим деловима света се, по правилу, налазе вулкани?</w:t>
      </w:r>
    </w:p>
    <w:p w14:paraId="0A8ADF4E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Постоје ли неке корисне стране вулканизма?</w:t>
      </w:r>
    </w:p>
    <w:p w14:paraId="0CA5695D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Наведи четири најизразитије вулканске (и трусне) области на свету?</w:t>
      </w:r>
    </w:p>
    <w:p w14:paraId="40C7C6D6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Шта су земљотреси и где се они по правилу догађају?</w:t>
      </w:r>
    </w:p>
    <w:p w14:paraId="4B23E678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Могу ли се у Србији очекивати Земљотреси (објасни)?</w:t>
      </w:r>
    </w:p>
    <w:p w14:paraId="3B4D648F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На које начине се људи широм света припремају за земљотресе?</w:t>
      </w:r>
    </w:p>
    <w:p w14:paraId="2317890F" w14:textId="77777777" w:rsidR="00E74A81" w:rsidRDefault="00E74A81" w:rsidP="00E74A81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Шта треба учинити приликом земљотреса?</w:t>
      </w:r>
    </w:p>
    <w:p w14:paraId="58F1C663" w14:textId="77777777" w:rsidR="00E1472C" w:rsidRDefault="00E1472C" w:rsidP="006774CE">
      <w:pPr>
        <w:rPr>
          <w:b/>
          <w:color w:val="808080" w:themeColor="background1" w:themeShade="80"/>
          <w:lang w:val="sr-Cyrl-RS"/>
        </w:rPr>
      </w:pPr>
    </w:p>
    <w:p w14:paraId="4E5497CF" w14:textId="77777777" w:rsidR="00403DF3" w:rsidRDefault="00403DF3">
      <w:pPr>
        <w:ind w:left="360"/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br w:type="page"/>
      </w:r>
    </w:p>
    <w:p w14:paraId="1E50C3DB" w14:textId="77777777" w:rsidR="00E74A81" w:rsidRDefault="00E74A81" w:rsidP="00E74A81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lastRenderedPageBreak/>
        <w:t xml:space="preserve">Систематизација градива - </w:t>
      </w:r>
      <w:r w:rsidRPr="00E74A81">
        <w:rPr>
          <w:b/>
          <w:color w:val="808080" w:themeColor="background1" w:themeShade="80"/>
          <w:lang w:val="sr-Cyrl-RS"/>
        </w:rPr>
        <w:t>Унутрашње силе; тектонски покрети и рељеф</w:t>
      </w:r>
    </w:p>
    <w:p w14:paraId="1B76725E" w14:textId="77777777" w:rsidR="00403DF3" w:rsidRDefault="00403DF3" w:rsidP="00E74A81">
      <w:pPr>
        <w:rPr>
          <w:lang w:val="sr-Cyrl-RS"/>
        </w:rPr>
      </w:pPr>
      <w:r>
        <w:rPr>
          <w:lang w:val="sr-Cyrl-RS"/>
        </w:rPr>
        <w:t>Систематизација наставних садржаја ове целине постиже постављањем неких од следећих питања:</w:t>
      </w:r>
    </w:p>
    <w:p w14:paraId="2A0E3067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Шта је рељеф?</w:t>
      </w:r>
    </w:p>
    <w:p w14:paraId="7D63B85B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Који су најкрупнији облици рељефа?</w:t>
      </w:r>
    </w:p>
    <w:p w14:paraId="75A46C33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Којим силама настају најкрупнији облици рељефа?</w:t>
      </w:r>
    </w:p>
    <w:p w14:paraId="3FD7C528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Наведи унутрашње силе Земље.</w:t>
      </w:r>
    </w:p>
    <w:p w14:paraId="53B36745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На који начин ове силе делују?</w:t>
      </w:r>
    </w:p>
    <w:p w14:paraId="248DB6CF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Да ли планине настају унутрашњим или спољашњим силама?</w:t>
      </w:r>
    </w:p>
    <w:p w14:paraId="6BAAD686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На који начин се планине деле према начину постанка?</w:t>
      </w:r>
    </w:p>
    <w:p w14:paraId="13F4BCC8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Посматрајући цртеж, дефиниши надморску и релативну висину?</w:t>
      </w:r>
    </w:p>
    <w:p w14:paraId="2EFAFFED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Посматрајући илустрацију објасни процес набирања.</w:t>
      </w:r>
    </w:p>
    <w:p w14:paraId="6E38F492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Посматрајући илустрацију објасни процес раседања.</w:t>
      </w:r>
    </w:p>
    <w:p w14:paraId="1A0B7E33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На карти света пронађи најпознатије набране/громадне/вулканске планине.</w:t>
      </w:r>
    </w:p>
    <w:p w14:paraId="45F5396D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У којим деловима света се по правилу налазе зоне набраних планина.</w:t>
      </w:r>
    </w:p>
    <w:p w14:paraId="6BA8EEB3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Посматрајући фотографију опиши изглед набраних/громадних планина.</w:t>
      </w:r>
    </w:p>
    <w:p w14:paraId="4ADA3CA4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Због чега већина становника света живи у низијама?</w:t>
      </w:r>
    </w:p>
    <w:p w14:paraId="315543E9" w14:textId="77777777" w:rsidR="00E74A81" w:rsidRDefault="00E74A81" w:rsidP="00E74A81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Којим се активностима баве људи у низијама, а којим на планинама?</w:t>
      </w:r>
    </w:p>
    <w:p w14:paraId="2F1AFD70" w14:textId="77777777" w:rsidR="00E74A81" w:rsidRDefault="00E74A81" w:rsidP="006774CE">
      <w:pPr>
        <w:rPr>
          <w:b/>
          <w:color w:val="808080" w:themeColor="background1" w:themeShade="80"/>
          <w:lang w:val="sr-Cyrl-RS"/>
        </w:rPr>
      </w:pPr>
    </w:p>
    <w:p w14:paraId="39798994" w14:textId="77777777" w:rsidR="00E74A81" w:rsidRDefault="00E74A81" w:rsidP="00E74A81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 xml:space="preserve">Систематизација градива - </w:t>
      </w:r>
      <w:r w:rsidRPr="00E74A81">
        <w:rPr>
          <w:b/>
          <w:color w:val="808080" w:themeColor="background1" w:themeShade="80"/>
          <w:lang w:val="sr-Cyrl-RS"/>
        </w:rPr>
        <w:t>Обликовање рељефа дејством воде - радом река</w:t>
      </w:r>
    </w:p>
    <w:p w14:paraId="069FCF15" w14:textId="77777777" w:rsidR="00403DF3" w:rsidRDefault="00403DF3" w:rsidP="00E74A81">
      <w:pPr>
        <w:rPr>
          <w:lang w:val="sr-Cyrl-RS"/>
        </w:rPr>
      </w:pPr>
      <w:r>
        <w:rPr>
          <w:lang w:val="sr-Cyrl-RS"/>
        </w:rPr>
        <w:t>Систематизација наставних садржаја ове целине постиже постављањем неких од следећих питања:</w:t>
      </w:r>
    </w:p>
    <w:p w14:paraId="3BD803B7" w14:textId="77777777" w:rsidR="00E74A81" w:rsidRDefault="00E74A81" w:rsidP="00E74A81">
      <w:pPr>
        <w:pStyle w:val="ListParagraph"/>
        <w:numPr>
          <w:ilvl w:val="0"/>
          <w:numId w:val="10"/>
        </w:numPr>
        <w:rPr>
          <w:lang w:val="sr-Cyrl-RS"/>
        </w:rPr>
      </w:pPr>
      <w:r>
        <w:rPr>
          <w:lang w:val="sr-Cyrl-RS"/>
        </w:rPr>
        <w:t>Шта је покретач спољашњих сила?</w:t>
      </w:r>
    </w:p>
    <w:p w14:paraId="691347F6" w14:textId="77777777" w:rsidR="00E74A81" w:rsidRDefault="00E74A81" w:rsidP="00E74A81">
      <w:pPr>
        <w:pStyle w:val="ListParagraph"/>
        <w:numPr>
          <w:ilvl w:val="0"/>
          <w:numId w:val="10"/>
        </w:numPr>
        <w:rPr>
          <w:lang w:val="sr-Cyrl-RS"/>
        </w:rPr>
      </w:pPr>
      <w:r>
        <w:rPr>
          <w:lang w:val="sr-Cyrl-RS"/>
        </w:rPr>
        <w:t>Шта је ерозија?</w:t>
      </w:r>
    </w:p>
    <w:p w14:paraId="23BCA952" w14:textId="77777777" w:rsidR="00E74A81" w:rsidRDefault="00E74A81" w:rsidP="00E74A81">
      <w:pPr>
        <w:pStyle w:val="ListParagraph"/>
        <w:numPr>
          <w:ilvl w:val="0"/>
          <w:numId w:val="10"/>
        </w:numPr>
        <w:rPr>
          <w:lang w:val="sr-Cyrl-RS"/>
        </w:rPr>
      </w:pPr>
      <w:r>
        <w:rPr>
          <w:lang w:val="sr-Cyrl-RS"/>
        </w:rPr>
        <w:t>Шта је акумулација?</w:t>
      </w:r>
    </w:p>
    <w:p w14:paraId="17B8796C" w14:textId="77777777" w:rsidR="00E74A81" w:rsidRDefault="00E74A81" w:rsidP="00E74A81">
      <w:pPr>
        <w:pStyle w:val="ListParagraph"/>
        <w:numPr>
          <w:ilvl w:val="0"/>
          <w:numId w:val="10"/>
        </w:numPr>
        <w:rPr>
          <w:lang w:val="sr-Cyrl-RS"/>
        </w:rPr>
      </w:pPr>
      <w:r>
        <w:rPr>
          <w:lang w:val="sr-Cyrl-RS"/>
        </w:rPr>
        <w:t>Посматрајући слику, одговори да ли је дати облик рељефа настао ерозијом или акумулацијом.</w:t>
      </w:r>
    </w:p>
    <w:p w14:paraId="1B16D46A" w14:textId="77777777" w:rsidR="00E74A81" w:rsidRDefault="00E74A81" w:rsidP="00E74A81">
      <w:pPr>
        <w:pStyle w:val="ListParagraph"/>
        <w:numPr>
          <w:ilvl w:val="0"/>
          <w:numId w:val="10"/>
        </w:numPr>
        <w:rPr>
          <w:lang w:val="sr-Cyrl-RS"/>
        </w:rPr>
      </w:pPr>
      <w:r>
        <w:rPr>
          <w:lang w:val="sr-Cyrl-RS"/>
        </w:rPr>
        <w:t>Препознај облик рељефа приказан на фотографији.</w:t>
      </w:r>
    </w:p>
    <w:p w14:paraId="55DFB87A" w14:textId="77777777" w:rsidR="00E74A81" w:rsidRDefault="00E74A81" w:rsidP="00E74A81">
      <w:pPr>
        <w:pStyle w:val="ListParagraph"/>
        <w:numPr>
          <w:ilvl w:val="0"/>
          <w:numId w:val="10"/>
        </w:numPr>
        <w:rPr>
          <w:lang w:val="sr-Cyrl-RS"/>
        </w:rPr>
      </w:pPr>
      <w:r>
        <w:rPr>
          <w:lang w:val="sr-Cyrl-RS"/>
        </w:rPr>
        <w:t>Наведи облике речне ерозије.</w:t>
      </w:r>
    </w:p>
    <w:p w14:paraId="02B51596" w14:textId="77777777" w:rsidR="00E74A81" w:rsidRDefault="00E74A81" w:rsidP="00E74A81">
      <w:pPr>
        <w:pStyle w:val="ListParagraph"/>
        <w:numPr>
          <w:ilvl w:val="0"/>
          <w:numId w:val="10"/>
        </w:numPr>
        <w:rPr>
          <w:lang w:val="sr-Cyrl-RS"/>
        </w:rPr>
      </w:pPr>
      <w:r>
        <w:rPr>
          <w:lang w:val="sr-Cyrl-RS"/>
        </w:rPr>
        <w:t>Наведи облике речне акумулације.</w:t>
      </w:r>
    </w:p>
    <w:p w14:paraId="7809D93B" w14:textId="77777777" w:rsidR="00E74A81" w:rsidRDefault="00E74A81" w:rsidP="00E74A81">
      <w:pPr>
        <w:pStyle w:val="ListParagraph"/>
        <w:numPr>
          <w:ilvl w:val="0"/>
          <w:numId w:val="10"/>
        </w:numPr>
        <w:rPr>
          <w:lang w:val="sr-Cyrl-RS"/>
        </w:rPr>
      </w:pPr>
      <w:r>
        <w:rPr>
          <w:lang w:val="sr-Cyrl-RS"/>
        </w:rPr>
        <w:t>Објасни процес речне ерозије и акумулације.</w:t>
      </w:r>
    </w:p>
    <w:p w14:paraId="2CDFA00D" w14:textId="77777777" w:rsidR="00E74A81" w:rsidRDefault="00E74A81" w:rsidP="00E74A81">
      <w:pPr>
        <w:pStyle w:val="ListParagraph"/>
        <w:numPr>
          <w:ilvl w:val="0"/>
          <w:numId w:val="10"/>
        </w:numPr>
        <w:rPr>
          <w:lang w:val="sr-Cyrl-RS"/>
        </w:rPr>
      </w:pPr>
      <w:r>
        <w:rPr>
          <w:lang w:val="sr-Cyrl-RS"/>
        </w:rPr>
        <w:t>Посматрајући карту Србије, покушај да одговориш у ком делу Србије је заступљенији процес речне ерозије, а у ком процес речне акумулације?</w:t>
      </w:r>
    </w:p>
    <w:p w14:paraId="1A0BE79E" w14:textId="77777777" w:rsidR="00E74A81" w:rsidRDefault="00E74A81" w:rsidP="006774CE">
      <w:pPr>
        <w:rPr>
          <w:b/>
          <w:color w:val="808080" w:themeColor="background1" w:themeShade="80"/>
          <w:lang w:val="sr-Cyrl-RS"/>
        </w:rPr>
      </w:pPr>
    </w:p>
    <w:p w14:paraId="55C16A85" w14:textId="77777777" w:rsidR="00E74A81" w:rsidRDefault="00E74A81" w:rsidP="00E74A81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 xml:space="preserve">Систематизација градива - </w:t>
      </w:r>
      <w:r w:rsidRPr="00E74A81">
        <w:rPr>
          <w:b/>
          <w:color w:val="808080" w:themeColor="background1" w:themeShade="80"/>
          <w:lang w:val="sr-Cyrl-RS"/>
        </w:rPr>
        <w:t>Обликовање рељефа дејством воде (радом морских таласа, леда, растварање стена) и ветра</w:t>
      </w:r>
    </w:p>
    <w:p w14:paraId="78204D26" w14:textId="77777777" w:rsidR="00403DF3" w:rsidRDefault="00403DF3" w:rsidP="00E74A81">
      <w:pPr>
        <w:rPr>
          <w:lang w:val="sr-Cyrl-RS"/>
        </w:rPr>
      </w:pPr>
      <w:r>
        <w:rPr>
          <w:lang w:val="sr-Cyrl-RS"/>
        </w:rPr>
        <w:t>Систематизација наставних садржаја ове целине постиже постављањем неких од следећих питања:</w:t>
      </w:r>
    </w:p>
    <w:p w14:paraId="0A3CAD09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Шта је крашка ерозија?</w:t>
      </w:r>
    </w:p>
    <w:p w14:paraId="54C6DA0E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Посматрајући илустрацију одговори да ли је дати облик рељефа настао крашком ерозијом или акумулацијом?</w:t>
      </w:r>
    </w:p>
    <w:p w14:paraId="6BA8363B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Препознај облик рељефа приказан на фотографији.</w:t>
      </w:r>
    </w:p>
    <w:p w14:paraId="2F356BE6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Наведи облике крашке ерозије.</w:t>
      </w:r>
    </w:p>
    <w:p w14:paraId="2F7910C6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Наведи облике крашке акумулације.</w:t>
      </w:r>
    </w:p>
    <w:p w14:paraId="52855AF0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Објасни процес крашке ерозије и акумулације.</w:t>
      </w:r>
    </w:p>
    <w:p w14:paraId="60FE8F50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Шта је ледничка ерозија и где се она јавља?</w:t>
      </w:r>
    </w:p>
    <w:p w14:paraId="20CCE002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На који начин настају ледници?</w:t>
      </w:r>
    </w:p>
    <w:p w14:paraId="6EBA6E70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Наведи облике ледничке ерозије и акумулације.</w:t>
      </w:r>
    </w:p>
    <w:p w14:paraId="012BA3FF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Шта је еолска ерозија?</w:t>
      </w:r>
    </w:p>
    <w:p w14:paraId="023F10EF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Наведи облике еолске ерозије и акумулације.</w:t>
      </w:r>
    </w:p>
    <w:p w14:paraId="48794324" w14:textId="77777777" w:rsidR="00E74A81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Шта је абразија?</w:t>
      </w:r>
    </w:p>
    <w:p w14:paraId="6F11A8C2" w14:textId="77777777" w:rsidR="00E74A81" w:rsidRPr="003F707B" w:rsidRDefault="00E74A81" w:rsidP="00E74A81">
      <w:pPr>
        <w:pStyle w:val="ListParagraph"/>
        <w:numPr>
          <w:ilvl w:val="0"/>
          <w:numId w:val="11"/>
        </w:numPr>
        <w:rPr>
          <w:lang w:val="sr-Cyrl-RS"/>
        </w:rPr>
      </w:pPr>
      <w:r>
        <w:rPr>
          <w:lang w:val="sr-Cyrl-RS"/>
        </w:rPr>
        <w:t>Наведи ерозивне и акумулативне облике абразије</w:t>
      </w:r>
    </w:p>
    <w:p w14:paraId="1384028E" w14:textId="77777777" w:rsidR="00403DF3" w:rsidRDefault="00403DF3">
      <w:pPr>
        <w:ind w:left="360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4A62C09A" w14:textId="77777777" w:rsidR="000F37DF" w:rsidRDefault="000F37DF" w:rsidP="0030244B">
      <w:pPr>
        <w:rPr>
          <w:b/>
          <w:lang w:val="sr-Cyrl-RS"/>
        </w:rPr>
      </w:pP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403DF3" w:rsidRPr="00F9666B" w14:paraId="5FA78423" w14:textId="77777777" w:rsidTr="003D489B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4983A491" w14:textId="77777777" w:rsidR="00403DF3" w:rsidRPr="00E535B8" w:rsidRDefault="00403DF3" w:rsidP="00403DF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5A4D3999" w14:textId="7DE29F96" w:rsidR="00403DF3" w:rsidRPr="009D6E53" w:rsidRDefault="00C53865" w:rsidP="00053AB3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Приликом систематизације градива могу се користити и питања и задаци из дела „Проверите, обновите</w:t>
            </w:r>
            <w:r w:rsidR="00053AB3">
              <w:rPr>
                <w:lang w:val="sr-Cyrl-RS"/>
              </w:rPr>
              <w:t>, научите!“, који се налази на</w:t>
            </w:r>
            <w:r>
              <w:rPr>
                <w:lang w:val="sr-Cyrl-RS"/>
              </w:rPr>
              <w:t xml:space="preserve"> 66, 67. и 68.</w:t>
            </w:r>
            <w:r w:rsidR="00053AB3">
              <w:rPr>
                <w:lang w:val="sr-Cyrl-RS"/>
              </w:rPr>
              <w:t xml:space="preserve"> страни</w:t>
            </w:r>
            <w:r>
              <w:rPr>
                <w:lang w:val="sr-Cyrl-RS"/>
              </w:rPr>
              <w:t xml:space="preserve"> уџбеника.</w:t>
            </w:r>
          </w:p>
        </w:tc>
      </w:tr>
      <w:tr w:rsidR="00403DF3" w:rsidRPr="00F9666B" w14:paraId="09566082" w14:textId="77777777" w:rsidTr="003D489B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38851F96" w14:textId="77777777" w:rsidR="00403DF3" w:rsidRPr="005C1421" w:rsidRDefault="00403DF3" w:rsidP="003D489B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66199468" w14:textId="77777777" w:rsidR="00E462A6" w:rsidRPr="00ED6D30" w:rsidRDefault="00403DF3" w:rsidP="00E462A6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ED6D30">
              <w:rPr>
                <w:color w:val="FFFFFF" w:themeColor="background1"/>
                <w:lang w:val="sr-Cyrl-RS"/>
              </w:rPr>
              <w:t>Наставник, избором одговарајућих иконица, редом покреће задатке „Сфере географског омотача“, „Старост Земље“,</w:t>
            </w:r>
            <w:r w:rsidR="00E462A6" w:rsidRPr="00ED6D30">
              <w:rPr>
                <w:color w:val="FFFFFF" w:themeColor="background1"/>
                <w:lang w:val="sr-Cyrl-RS"/>
              </w:rPr>
              <w:t xml:space="preserve"> „Литосферне плоче“,</w:t>
            </w:r>
            <w:r w:rsidRPr="00ED6D30">
              <w:rPr>
                <w:color w:val="FFFFFF" w:themeColor="background1"/>
                <w:lang w:val="sr-Cyrl-RS"/>
              </w:rPr>
              <w:t xml:space="preserve"> „Историја Земље – временска лента“,</w:t>
            </w:r>
            <w:r w:rsidR="00E462A6" w:rsidRPr="00ED6D30">
              <w:rPr>
                <w:color w:val="FFFFFF" w:themeColor="background1"/>
                <w:lang w:val="sr-Cyrl-RS"/>
              </w:rPr>
              <w:t xml:space="preserve"> „Померање континената“,</w:t>
            </w:r>
            <w:r w:rsidRPr="00ED6D30">
              <w:rPr>
                <w:color w:val="FFFFFF" w:themeColor="background1"/>
                <w:lang w:val="sr-Cyrl-RS"/>
              </w:rPr>
              <w:t xml:space="preserve"> „Минерали, стене“, „Подела стена“, „Врсте стена“, „Фосили“</w:t>
            </w:r>
            <w:r w:rsidR="00E462A6" w:rsidRPr="00ED6D30">
              <w:rPr>
                <w:color w:val="FFFFFF" w:themeColor="background1"/>
                <w:lang w:val="sr-Cyrl-RS"/>
              </w:rPr>
              <w:t>,</w:t>
            </w:r>
            <w:r w:rsidRPr="00ED6D30">
              <w:rPr>
                <w:color w:val="FFFFFF" w:themeColor="background1"/>
                <w:lang w:val="sr-Cyrl-RS"/>
              </w:rPr>
              <w:t xml:space="preserve"> „Стене и фосили“, „Магма“, „Лава“, „Ерупције вулкана“, </w:t>
            </w:r>
            <w:r w:rsidR="00E462A6" w:rsidRPr="00ED6D30">
              <w:rPr>
                <w:color w:val="FFFFFF" w:themeColor="background1"/>
                <w:lang w:val="sr-Cyrl-RS"/>
              </w:rPr>
              <w:t>„Етна“, „Сеизмограф“,</w:t>
            </w:r>
            <w:r w:rsidRPr="00ED6D30">
              <w:rPr>
                <w:color w:val="FFFFFF" w:themeColor="background1"/>
                <w:lang w:val="sr-Cyrl-RS"/>
              </w:rPr>
              <w:t xml:space="preserve"> „Земљотреси и вулкани“, </w:t>
            </w:r>
            <w:r w:rsidR="00E462A6" w:rsidRPr="00ED6D30">
              <w:rPr>
                <w:color w:val="FFFFFF" w:themeColor="background1"/>
                <w:lang w:val="sr-Cyrl-RS"/>
              </w:rPr>
              <w:t>„Литосфера – унутрашње и спољашње силе“, „Подела рељефа према висини“, „Веначне и громадне планине“, „Ерозија – распадање стена“, „Речна акумулација“, „Спољашње силе 1“, „Спољашње силе 2“, „Литосферне плоче 2“, „Структура Земље“, „Стене – осмосмерка“, „Облици рељефа“, „Епицентар – ерупција“, „Јачина земљотреса“, „Облици рељефа 2“ и „Река и речна ерозија“,</w:t>
            </w:r>
          </w:p>
          <w:p w14:paraId="7E5F4E97" w14:textId="77777777" w:rsidR="00AB0A93" w:rsidRPr="00ED6D30" w:rsidRDefault="00E462A6" w:rsidP="00E462A6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ED6D30">
              <w:rPr>
                <w:color w:val="FFFFFF" w:themeColor="background1"/>
                <w:lang w:val="sr-Cyrl-RS"/>
              </w:rPr>
              <w:t xml:space="preserve"> </w:t>
            </w:r>
            <w:r w:rsidR="00403DF3" w:rsidRPr="00ED6D30">
              <w:rPr>
                <w:color w:val="FFFFFF" w:themeColor="background1"/>
                <w:lang w:val="sr-Cyrl-RS"/>
              </w:rPr>
              <w:t xml:space="preserve">који се налазе на странама </w:t>
            </w:r>
            <w:r w:rsidRPr="00ED6D30">
              <w:rPr>
                <w:color w:val="FFFFFF" w:themeColor="background1"/>
                <w:lang w:val="sr-Cyrl-RS"/>
              </w:rPr>
              <w:t>3-15</w:t>
            </w:r>
            <w:r w:rsidR="00AB0A93" w:rsidRPr="00ED6D30">
              <w:rPr>
                <w:color w:val="FFFFFF" w:themeColor="background1"/>
                <w:lang w:val="sr-Cyrl-RS"/>
              </w:rPr>
              <w:t>.</w:t>
            </w:r>
            <w:r w:rsidRPr="00ED6D30">
              <w:rPr>
                <w:color w:val="FFFFFF" w:themeColor="background1"/>
                <w:lang w:val="sr-Cyrl-RS"/>
              </w:rPr>
              <w:t xml:space="preserve"> ове целине у мултимедијалном ПДФ издању</w:t>
            </w:r>
            <w:r w:rsidR="00403DF3" w:rsidRPr="00ED6D30">
              <w:rPr>
                <w:color w:val="FFFFFF" w:themeColor="background1"/>
                <w:lang w:val="sr-Cyrl-RS"/>
              </w:rPr>
              <w:t xml:space="preserve">. </w:t>
            </w:r>
          </w:p>
          <w:p w14:paraId="2956FDE1" w14:textId="77777777" w:rsidR="00403DF3" w:rsidRPr="005C1421" w:rsidRDefault="00403DF3" w:rsidP="00E462A6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ED6D30">
              <w:rPr>
                <w:color w:val="FFFFFF" w:themeColor="background1"/>
                <w:lang w:val="sr-Cyrl-RS"/>
              </w:rPr>
              <w:t xml:space="preserve">Ученици ове задатке решавају на интерактивној табли и на тај начин се </w:t>
            </w:r>
            <w:r w:rsidRPr="00ED6D30">
              <w:rPr>
                <w:lang w:val="sr-Cyrl-RS"/>
              </w:rPr>
              <w:t>проверава оствареност постављених исхода</w:t>
            </w:r>
            <w:r w:rsidR="00E462A6" w:rsidRPr="00ED6D30">
              <w:rPr>
                <w:color w:val="FFFFFF" w:themeColor="background1"/>
                <w:lang w:val="sr-Cyrl-RS"/>
              </w:rPr>
              <w:t xml:space="preserve"> и постиже систематизација градива.</w:t>
            </w:r>
          </w:p>
        </w:tc>
      </w:tr>
    </w:tbl>
    <w:p w14:paraId="51C0FE71" w14:textId="77777777" w:rsidR="00403DF3" w:rsidRDefault="00403DF3" w:rsidP="0030244B">
      <w:pPr>
        <w:rPr>
          <w:b/>
          <w:lang w:val="sr-Cyrl-RS"/>
        </w:rPr>
      </w:pPr>
    </w:p>
    <w:p w14:paraId="73EE1D20" w14:textId="77777777" w:rsidR="00403DF3" w:rsidRDefault="00403DF3" w:rsidP="0030244B">
      <w:pPr>
        <w:rPr>
          <w:b/>
          <w:lang w:val="sr-Cyrl-RS"/>
        </w:rPr>
      </w:pPr>
    </w:p>
    <w:p w14:paraId="10E039EE" w14:textId="77777777" w:rsidR="0030244B" w:rsidRPr="0030244B" w:rsidRDefault="0030244B" w:rsidP="0030244B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30244B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051B291F" w14:textId="77777777" w:rsidR="0030244B" w:rsidRPr="00434CCD" w:rsidRDefault="00E462A6" w:rsidP="0030244B">
      <w:pPr>
        <w:rPr>
          <w:lang w:val="sr-Cyrl-RS"/>
        </w:rPr>
      </w:pPr>
      <w:r>
        <w:rPr>
          <w:lang w:val="sr-Cyrl-RS"/>
        </w:rPr>
        <w:t>У овом делу часа наставник</w:t>
      </w:r>
      <w:r w:rsidR="006774CE">
        <w:rPr>
          <w:lang w:val="sr-Cyrl-RS"/>
        </w:rPr>
        <w:t xml:space="preserve"> оцењује знање, рад и залагање ученика</w:t>
      </w:r>
      <w:r>
        <w:rPr>
          <w:lang w:val="sr-Cyrl-RS"/>
        </w:rPr>
        <w:t>, јавно закључује оцене</w:t>
      </w:r>
      <w:r w:rsidR="00AB0A93">
        <w:rPr>
          <w:lang w:val="sr-Cyrl-RS"/>
        </w:rPr>
        <w:t xml:space="preserve"> за прво полугодиште</w:t>
      </w:r>
      <w:r>
        <w:rPr>
          <w:lang w:val="sr-Cyrl-RS"/>
        </w:rPr>
        <w:t xml:space="preserve"> и образлаже их</w:t>
      </w:r>
      <w:r w:rsidR="006774CE">
        <w:rPr>
          <w:lang w:val="sr-Cyrl-RS"/>
        </w:rPr>
        <w:t xml:space="preserve"> и даје препоруке за даљи рад.</w:t>
      </w:r>
    </w:p>
    <w:p w14:paraId="7E052C93" w14:textId="77777777" w:rsidR="0030244B" w:rsidRDefault="0030244B" w:rsidP="0030244B">
      <w:pPr>
        <w:rPr>
          <w:lang w:val="sr-Cyrl-RS"/>
        </w:rPr>
      </w:pPr>
    </w:p>
    <w:p w14:paraId="278C0AF3" w14:textId="77777777" w:rsidR="0030244B" w:rsidRDefault="0030244B" w:rsidP="006774CE">
      <w:pPr>
        <w:jc w:val="center"/>
        <w:rPr>
          <w:b/>
          <w:lang w:val="sr-Cyrl-RS"/>
        </w:rPr>
      </w:pPr>
      <w:r w:rsidRPr="00FA3902">
        <w:rPr>
          <w:b/>
          <w:lang w:val="sr-Cyrl-RS"/>
        </w:rPr>
        <w:t>ИЗГЛЕД ТАБЛЕ</w:t>
      </w:r>
    </w:p>
    <w:p w14:paraId="428CD662" w14:textId="77777777" w:rsidR="0030244B" w:rsidRDefault="0030244B" w:rsidP="0030244B">
      <w:pPr>
        <w:rPr>
          <w:b/>
          <w:lang w:val="sr-Cyrl-RS"/>
        </w:rPr>
      </w:pPr>
    </w:p>
    <w:p w14:paraId="300939BB" w14:textId="77777777" w:rsidR="006774CE" w:rsidRPr="0085161F" w:rsidRDefault="006774CE" w:rsidP="006774CE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6CF88363" w14:textId="77777777" w:rsidR="006774CE" w:rsidRPr="0085161F" w:rsidRDefault="006774CE" w:rsidP="006774CE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14D55F9C" w14:textId="77777777" w:rsidR="006774CE" w:rsidRPr="0085161F" w:rsidRDefault="006774CE" w:rsidP="006774CE">
      <w:pPr>
        <w:pStyle w:val="NoSpacing"/>
        <w:rPr>
          <w:lang w:val="sr-Cyrl-RS"/>
        </w:rPr>
      </w:pPr>
    </w:p>
    <w:p w14:paraId="58C193D9" w14:textId="77777777" w:rsidR="006774CE" w:rsidRPr="0085161F" w:rsidRDefault="006774CE" w:rsidP="006774CE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1551E42B" w14:textId="77777777" w:rsidR="006774CE" w:rsidRDefault="006774CE" w:rsidP="006774CE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01AB1486" w14:textId="77777777" w:rsidR="006774CE" w:rsidRDefault="006774CE" w:rsidP="006774CE"/>
    <w:p w14:paraId="1B3F166C" w14:textId="77777777" w:rsidR="00DA1FB6" w:rsidRDefault="005B7F0B"/>
    <w:sectPr w:rsidR="00DA1FB6" w:rsidSect="0030244B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034C4B"/>
    <w:multiLevelType w:val="multilevel"/>
    <w:tmpl w:val="D15C746E"/>
    <w:lvl w:ilvl="0">
      <w:start w:val="1"/>
      <w:numFmt w:val="bullet"/>
      <w:lvlText w:val=""/>
      <w:lvlJc w:val="left"/>
      <w:pPr>
        <w:ind w:left="720" w:firstLine="360"/>
      </w:pPr>
      <w:rPr>
        <w:rFonts w:ascii="Symbol" w:hAnsi="Symbol" w:hint="default"/>
        <w:b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" w15:restartNumberingAfterBreak="0">
    <w:nsid w:val="05996519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3393248"/>
    <w:multiLevelType w:val="hybridMultilevel"/>
    <w:tmpl w:val="DF60134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65A38B3"/>
    <w:multiLevelType w:val="hybridMultilevel"/>
    <w:tmpl w:val="6914C15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C17476A"/>
    <w:multiLevelType w:val="hybridMultilevel"/>
    <w:tmpl w:val="495C9C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E457680"/>
    <w:multiLevelType w:val="hybridMultilevel"/>
    <w:tmpl w:val="21D0AF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DE744D"/>
    <w:multiLevelType w:val="hybridMultilevel"/>
    <w:tmpl w:val="0A2A6CA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74516BC"/>
    <w:multiLevelType w:val="hybridMultilevel"/>
    <w:tmpl w:val="21D0AF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5C34FE"/>
    <w:multiLevelType w:val="hybridMultilevel"/>
    <w:tmpl w:val="495C9C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8941CDF"/>
    <w:multiLevelType w:val="hybridMultilevel"/>
    <w:tmpl w:val="0A2A6CA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F060BDA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B693689"/>
    <w:multiLevelType w:val="hybridMultilevel"/>
    <w:tmpl w:val="B680FDDA"/>
    <w:lvl w:ilvl="0" w:tplc="6EC05488">
      <w:start w:val="1"/>
      <w:numFmt w:val="bullet"/>
      <w:lvlText w:val="−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4"/>
  </w:num>
  <w:num w:numId="3">
    <w:abstractNumId w:val="9"/>
  </w:num>
  <w:num w:numId="4">
    <w:abstractNumId w:val="6"/>
  </w:num>
  <w:num w:numId="5">
    <w:abstractNumId w:val="7"/>
  </w:num>
  <w:num w:numId="6">
    <w:abstractNumId w:val="5"/>
  </w:num>
  <w:num w:numId="7">
    <w:abstractNumId w:val="8"/>
  </w:num>
  <w:num w:numId="8">
    <w:abstractNumId w:val="3"/>
  </w:num>
  <w:num w:numId="9">
    <w:abstractNumId w:val="11"/>
  </w:num>
  <w:num w:numId="10">
    <w:abstractNumId w:val="2"/>
  </w:num>
  <w:num w:numId="11">
    <w:abstractNumId w:val="1"/>
  </w:num>
  <w:num w:numId="12">
    <w:abstractNumId w:val="0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244B"/>
    <w:rsid w:val="00015343"/>
    <w:rsid w:val="00053AB3"/>
    <w:rsid w:val="000F37DF"/>
    <w:rsid w:val="001D294C"/>
    <w:rsid w:val="001D5133"/>
    <w:rsid w:val="00211FFD"/>
    <w:rsid w:val="00295195"/>
    <w:rsid w:val="002961E5"/>
    <w:rsid w:val="002F0ACC"/>
    <w:rsid w:val="0030244B"/>
    <w:rsid w:val="00403DF3"/>
    <w:rsid w:val="00413F3D"/>
    <w:rsid w:val="00474059"/>
    <w:rsid w:val="005B7F0B"/>
    <w:rsid w:val="00660BE1"/>
    <w:rsid w:val="006774CE"/>
    <w:rsid w:val="0078508E"/>
    <w:rsid w:val="007B0AC8"/>
    <w:rsid w:val="00841892"/>
    <w:rsid w:val="00863707"/>
    <w:rsid w:val="008720CC"/>
    <w:rsid w:val="00AB0A93"/>
    <w:rsid w:val="00AD6B52"/>
    <w:rsid w:val="00AF1CBE"/>
    <w:rsid w:val="00B83BDF"/>
    <w:rsid w:val="00C53865"/>
    <w:rsid w:val="00D529CD"/>
    <w:rsid w:val="00E07DBE"/>
    <w:rsid w:val="00E1472C"/>
    <w:rsid w:val="00E462A6"/>
    <w:rsid w:val="00E74A81"/>
    <w:rsid w:val="00ED6D30"/>
    <w:rsid w:val="00F8037E"/>
    <w:rsid w:val="00FF19F8"/>
    <w:rsid w:val="00FF55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16AAE3"/>
  <w15:chartTrackingRefBased/>
  <w15:docId w15:val="{2B51B6F5-A654-4FBC-BCF1-217151864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0244B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0244B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0244B"/>
    <w:pPr>
      <w:ind w:left="720"/>
      <w:contextualSpacing/>
    </w:pPr>
  </w:style>
  <w:style w:type="paragraph" w:styleId="NoSpacing">
    <w:name w:val="No Spacing"/>
    <w:uiPriority w:val="1"/>
    <w:qFormat/>
    <w:rsid w:val="006774CE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1D513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D513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D513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D513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D513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D513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51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1828</Words>
  <Characters>10422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5</cp:revision>
  <dcterms:created xsi:type="dcterms:W3CDTF">2018-07-10T09:28:00Z</dcterms:created>
  <dcterms:modified xsi:type="dcterms:W3CDTF">2018-08-23T09:17:00Z</dcterms:modified>
</cp:coreProperties>
</file>